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pct"/>
        <w:tblCellSpacing w:w="0" w:type="dxa"/>
        <w:tblCellMar>
          <w:left w:w="0" w:type="dxa"/>
          <w:right w:w="0" w:type="dxa"/>
        </w:tblCellMar>
        <w:tblLook w:val="04A0" w:firstRow="1" w:lastRow="0" w:firstColumn="1" w:lastColumn="0" w:noHBand="0" w:noVBand="1"/>
      </w:tblPr>
      <w:tblGrid>
        <w:gridCol w:w="9900"/>
      </w:tblGrid>
      <w:tr w:rsidR="00E30631" w:rsidRPr="00E30631" w14:paraId="47774290" w14:textId="77777777">
        <w:trPr>
          <w:tblCellSpacing w:w="0" w:type="dxa"/>
        </w:trPr>
        <w:tc>
          <w:tcPr>
            <w:tcW w:w="0" w:type="auto"/>
            <w:shd w:val="clear" w:color="auto" w:fill="FCF7F6"/>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6A1A4AB2"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75634A6A"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DA74FE7"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1289624" w14:textId="77777777">
                                <w:trPr>
                                  <w:tblCellSpacing w:w="0" w:type="dxa"/>
                                </w:trPr>
                                <w:tc>
                                  <w:tcPr>
                                    <w:tcW w:w="0" w:type="auto"/>
                                    <w:tcBorders>
                                      <w:top w:val="nil"/>
                                      <w:left w:val="nil"/>
                                      <w:bottom w:val="nil"/>
                                      <w:right w:val="nil"/>
                                    </w:tcBorders>
                                    <w:shd w:val="clear" w:color="auto" w:fill="A0BFC6"/>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7380CCC5" w14:textId="77777777">
                                      <w:trPr>
                                        <w:trHeight w:val="240"/>
                                        <w:tblCellSpacing w:w="0" w:type="dxa"/>
                                      </w:trPr>
                                      <w:tc>
                                        <w:tcPr>
                                          <w:tcW w:w="0" w:type="auto"/>
                                          <w:hideMark/>
                                        </w:tcPr>
                                        <w:p w14:paraId="5FD7C3D6"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2F3C8E37"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4D900CA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7103BA1F"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0375AF6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2D0E9C5F"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0B762C23"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608507D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54C25BE3"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7141CC6"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5163EEFD" w14:textId="77777777">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6455"/>
                                                                                      <w:gridCol w:w="3445"/>
                                                                                    </w:tblGrid>
                                                                                    <w:tr w:rsidR="00E30631" w:rsidRPr="00E30631" w14:paraId="627E9F2E" w14:textId="77777777">
                                                                                      <w:trPr>
                                                                                        <w:tblCellSpacing w:w="144" w:type="dxa"/>
                                                                                      </w:trPr>
                                                                                      <w:tc>
                                                                                        <w:tcPr>
                                                                                          <w:tcW w:w="3300" w:type="pct"/>
                                                                                          <w:hideMark/>
                                                                                        </w:tcPr>
                                                                                        <w:tbl>
                                                                                          <w:tblPr>
                                                                                            <w:tblW w:w="5000" w:type="pct"/>
                                                                                            <w:tblCellSpacing w:w="0" w:type="dxa"/>
                                                                                            <w:tblCellMar>
                                                                                              <w:left w:w="0" w:type="dxa"/>
                                                                                              <w:right w:w="0" w:type="dxa"/>
                                                                                            </w:tblCellMar>
                                                                                            <w:tblLook w:val="04A0" w:firstRow="1" w:lastRow="0" w:firstColumn="1" w:lastColumn="0" w:noHBand="0" w:noVBand="1"/>
                                                                                          </w:tblPr>
                                                                                          <w:tblGrid>
                                                                                            <w:gridCol w:w="6023"/>
                                                                                          </w:tblGrid>
                                                                                          <w:tr w:rsidR="00E30631" w:rsidRPr="00E30631" w14:paraId="4E8650D1"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p w14:paraId="4D14CBD4"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bl>
                                                                                                <w:tblPr>
                                                                                                  <w:tblW w:w="5610" w:type="dxa"/>
                                                                                                  <w:jc w:val="center"/>
                                                                                                  <w:tblCellSpacing w:w="0" w:type="dxa"/>
                                                                                                  <w:tblCellMar>
                                                                                                    <w:left w:w="0" w:type="dxa"/>
                                                                                                    <w:right w:w="0" w:type="dxa"/>
                                                                                                  </w:tblCellMar>
                                                                                                  <w:tblLook w:val="04A0" w:firstRow="1" w:lastRow="0" w:firstColumn="1" w:lastColumn="0" w:noHBand="0" w:noVBand="1"/>
                                                                                                </w:tblPr>
                                                                                                <w:tblGrid>
                                                                                                  <w:gridCol w:w="5623"/>
                                                                                                </w:tblGrid>
                                                                                                <w:tr w:rsidR="00E30631" w:rsidRPr="00E30631" w14:paraId="6DA7B0A0" w14:textId="77777777">
                                                                                                  <w:trPr>
                                                                                                    <w:tblCellSpacing w:w="0" w:type="dxa"/>
                                                                                                    <w:jc w:val="center"/>
                                                                                                  </w:trPr>
                                                                                                  <w:tc>
                                                                                                    <w:tcPr>
                                                                                                      <w:tcW w:w="0" w:type="auto"/>
                                                                                                      <w:tcBorders>
                                                                                                        <w:top w:val="nil"/>
                                                                                                        <w:left w:val="nil"/>
                                                                                                        <w:bottom w:val="nil"/>
                                                                                                        <w:right w:val="nil"/>
                                                                                                      </w:tcBorders>
                                                                                                      <w:hideMark/>
                                                                                                    </w:tcPr>
                                                                                                    <w:p w14:paraId="31DC5B4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drawing>
                                                                                                          <wp:inline distT="0" distB="0" distL="0" distR="0" wp14:anchorId="7B8E26CB" wp14:editId="17733156">
                                                                                                            <wp:extent cx="3570605" cy="856615"/>
                                                                                                            <wp:effectExtent l="0" t="0" r="0" b="635"/>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70605" cy="856615"/>
                                                                                                                    </a:xfrm>
                                                                                                                    <a:prstGeom prst="rect">
                                                                                                                      <a:avLst/>
                                                                                                                    </a:prstGeom>
                                                                                                                    <a:noFill/>
                                                                                                                    <a:ln>
                                                                                                                      <a:noFill/>
                                                                                                                    </a:ln>
                                                                                                                  </pic:spPr>
                                                                                                                </pic:pic>
                                                                                                              </a:graphicData>
                                                                                                            </a:graphic>
                                                                                                          </wp:inline>
                                                                                                        </w:drawing>
                                                                                                      </w:r>
                                                                                                    </w:p>
                                                                                                  </w:tc>
                                                                                                </w:tr>
                                                                                              </w:tbl>
                                                                                              <w:p w14:paraId="552FDC8A"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282C820F"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11D733D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c>
                                                                                        <w:tcPr>
                                                                                          <w:tcW w:w="1650" w:type="pct"/>
                                                                                          <w:hideMark/>
                                                                                        </w:tcPr>
                                                                                        <w:tbl>
                                                                                          <w:tblPr>
                                                                                            <w:tblW w:w="5000" w:type="pct"/>
                                                                                            <w:tblCellSpacing w:w="0" w:type="dxa"/>
                                                                                            <w:tblCellMar>
                                                                                              <w:left w:w="0" w:type="dxa"/>
                                                                                              <w:right w:w="0" w:type="dxa"/>
                                                                                            </w:tblCellMar>
                                                                                            <w:tblLook w:val="04A0" w:firstRow="1" w:lastRow="0" w:firstColumn="1" w:lastColumn="0" w:noHBand="0" w:noVBand="1"/>
                                                                                          </w:tblPr>
                                                                                          <w:tblGrid>
                                                                                            <w:gridCol w:w="3013"/>
                                                                                          </w:tblGrid>
                                                                                          <w:tr w:rsidR="00E30631" w:rsidRPr="00E30631" w14:paraId="322E13B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013"/>
                                                                                                </w:tblGrid>
                                                                                                <w:tr w:rsidR="00E30631" w:rsidRPr="00E30631" w14:paraId="5A6290F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13"/>
                                                                                                      </w:tblGrid>
                                                                                                      <w:tr w:rsidR="00E30631" w:rsidRPr="00E30631" w14:paraId="6B0550EF" w14:textId="77777777">
                                                                                                        <w:trPr>
                                                                                                          <w:tblCellSpacing w:w="15" w:type="dxa"/>
                                                                                                        </w:trPr>
                                                                                                        <w:tc>
                                                                                                          <w:tcPr>
                                                                                                            <w:tcW w:w="0" w:type="auto"/>
                                                                                                            <w:tcMar>
                                                                                                              <w:top w:w="315" w:type="dxa"/>
                                                                                                              <w:left w:w="360" w:type="dxa"/>
                                                                                                              <w:bottom w:w="180" w:type="dxa"/>
                                                                                                              <w:right w:w="360" w:type="dxa"/>
                                                                                                            </w:tcMar>
                                                                                                            <w:vAlign w:val="center"/>
                                                                                                            <w:hideMark/>
                                                                                                          </w:tcPr>
                                                                                                          <w:p w14:paraId="07EBED96" w14:textId="77777777" w:rsidR="00E30631" w:rsidRPr="00E30631" w:rsidRDefault="00E30631" w:rsidP="00E3063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14:ligatures w14:val="none"/>
                                                                                                              </w:rPr>
                                                                                                            </w:pPr>
                                                                                                            <w:r w:rsidRPr="00E30631">
                                                                                                              <w:rPr>
                                                                                                                <w:rFonts w:ascii="Times New Roman" w:eastAsia="Times New Roman" w:hAnsi="Times New Roman" w:cs="Times New Roman"/>
                                                                                                                <w:b/>
                                                                                                                <w:bCs/>
                                                                                                                <w:kern w:val="36"/>
                                                                                                                <w:sz w:val="48"/>
                                                                                                                <w:szCs w:val="48"/>
                                                                                                                <w:lang w:eastAsia="en-AU"/>
                                                                                                                <w14:ligatures w14:val="none"/>
                                                                                                              </w:rPr>
                                                                                                              <w:t>Newsletter</w:t>
                                                                                                            </w:r>
                                                                                                          </w:p>
                                                                                                          <w:p w14:paraId="0106555C"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b/>
                                                                                                                <w:bCs/>
                                                                                                                <w:kern w:val="0"/>
                                                                                                                <w:sz w:val="24"/>
                                                                                                                <w:szCs w:val="24"/>
                                                                                                                <w:lang w:eastAsia="en-AU"/>
                                                                                                                <w14:ligatures w14:val="none"/>
                                                                                                              </w:rPr>
                                                                                                              <w:t>#29 | April 2026</w:t>
                                                                                                            </w:r>
                                                                                                          </w:p>
                                                                                                        </w:tc>
                                                                                                      </w:tr>
                                                                                                    </w:tbl>
                                                                                                    <w:p w14:paraId="45FEC89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26119F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CB6238D"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EAD821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1D442D2"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9A0B165"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3F4BF865"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A8BACEF"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4F87EFFD"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491ABB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54D7AC8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37081EBD"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A42544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6B1284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D2AB2CD"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DB081FB"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r w:rsidR="00E30631" w:rsidRPr="00E30631" w14:paraId="3A8781DF" w14:textId="77777777">
        <w:trPr>
          <w:tblCellSpacing w:w="0" w:type="dxa"/>
        </w:trPr>
        <w:tc>
          <w:tcPr>
            <w:tcW w:w="0" w:type="auto"/>
            <w:shd w:val="clear" w:color="auto" w:fill="FCF7F6"/>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3B47FF99"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7FC96864"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7DAAADC4"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7243829A" w14:textId="77777777">
                                <w:trPr>
                                  <w:tblCellSpacing w:w="0" w:type="dxa"/>
                                </w:trPr>
                                <w:tc>
                                  <w:tcPr>
                                    <w:tcW w:w="0" w:type="auto"/>
                                    <w:tcBorders>
                                      <w:top w:val="nil"/>
                                      <w:left w:val="nil"/>
                                      <w:bottom w:val="nil"/>
                                      <w:right w:val="nil"/>
                                    </w:tcBorders>
                                    <w:hideMark/>
                                  </w:tcPr>
                                  <w:p w14:paraId="658D214D" w14:textId="620B07CB" w:rsidR="00E30631" w:rsidRPr="00E30631" w:rsidRDefault="001C73A7" w:rsidP="00E30631">
                                    <w:pPr>
                                      <w:spacing w:after="0" w:line="240" w:lineRule="auto"/>
                                      <w:jc w:val="both"/>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t xml:space="preserve"> </w:t>
                                    </w:r>
                                  </w:p>
                                </w:tc>
                              </w:tr>
                              <w:tr w:rsidR="00E30631" w:rsidRPr="00E30631" w14:paraId="7B4FD99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22EBDDD2"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E30631" w:rsidRPr="00E30631" w14:paraId="5C71ACF3" w14:textId="77777777">
                                            <w:trPr>
                                              <w:tblCellSpacing w:w="15" w:type="dxa"/>
                                            </w:trPr>
                                            <w:tc>
                                              <w:tcPr>
                                                <w:tcW w:w="0" w:type="auto"/>
                                                <w:tcMar>
                                                  <w:top w:w="180" w:type="dxa"/>
                                                  <w:left w:w="360" w:type="dxa"/>
                                                  <w:bottom w:w="180" w:type="dxa"/>
                                                  <w:right w:w="360" w:type="dxa"/>
                                                </w:tcMar>
                                                <w:vAlign w:val="center"/>
                                                <w:hideMark/>
                                              </w:tcPr>
                                              <w:p w14:paraId="22F642E9" w14:textId="77777777" w:rsidR="00E30631" w:rsidRPr="00E30631" w:rsidRDefault="00E30631" w:rsidP="00E30631">
                                                <w:pPr>
                                                  <w:spacing w:before="100" w:beforeAutospacing="1" w:after="100" w:afterAutospacing="1" w:line="30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We exist to cooperate in the effort of creating an economically sustainable village in the Australian Alps. A place to live, to invest, work and play, together with all the tourists that consistently visit and enjoy our alpine community.</w:t>
                                                </w:r>
                                              </w:p>
                                            </w:tc>
                                          </w:tr>
                                        </w:tbl>
                                        <w:p w14:paraId="1004CAF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DA9849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03BC6CF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2A30DD5"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21B412E3"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3E0DB112"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0EC9249A"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080AEFE0"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1C15DAEF"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7BCD0D84"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20408B15" w14:textId="77777777">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9900"/>
                                                                                    </w:tblGrid>
                                                                                    <w:tr w:rsidR="00E30631" w:rsidRPr="00E30631" w14:paraId="2D1B7CE2" w14:textId="77777777">
                                                                                      <w:trPr>
                                                                                        <w:tblCellSpacing w:w="144"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24"/>
                                                                                          </w:tblGrid>
                                                                                          <w:tr w:rsidR="00E30631" w:rsidRPr="00E30631" w14:paraId="027E23B9" w14:textId="77777777">
                                                                                            <w:trPr>
                                                                                              <w:tblCellSpacing w:w="0" w:type="dxa"/>
                                                                                            </w:trPr>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604"/>
                                                                                                </w:tblGrid>
                                                                                                <w:tr w:rsidR="00E30631" w:rsidRPr="00E30631" w14:paraId="6327BE36" w14:textId="77777777">
                                                                                                  <w:trPr>
                                                                                                    <w:tblCellSpacing w:w="0" w:type="dxa"/>
                                                                                                    <w:jc w:val="center"/>
                                                                                                  </w:trPr>
                                                                                                  <w:tc>
                                                                                                    <w:tcPr>
                                                                                                      <w:tcW w:w="0" w:type="auto"/>
                                                                                                      <w:tcBorders>
                                                                                                        <w:top w:val="single" w:sz="18" w:space="0" w:color="CA6628"/>
                                                                                                      </w:tcBorders>
                                                                                                      <w:hideMark/>
                                                                                                    </w:tcPr>
                                                                                                    <w:p w14:paraId="415B35B2" w14:textId="77777777" w:rsidR="00E30631" w:rsidRPr="00E30631" w:rsidRDefault="00E30631" w:rsidP="00E30631">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t> </w:t>
                                                                                                      </w:r>
                                                                                                    </w:p>
                                                                                                  </w:tc>
                                                                                                </w:tr>
                                                                                              </w:tbl>
                                                                                              <w:p w14:paraId="06B9019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62B0CB8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24"/>
                                                                                                </w:tblGrid>
                                                                                                <w:tr w:rsidR="00E30631" w:rsidRPr="00E30631" w14:paraId="3B61616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24"/>
                                                                                                      </w:tblGrid>
                                                                                                      <w:tr w:rsidR="00E30631" w:rsidRPr="00E30631" w14:paraId="4BAEB156" w14:textId="77777777">
                                                                                                        <w:trPr>
                                                                                                          <w:tblCellSpacing w:w="15" w:type="dxa"/>
                                                                                                        </w:trPr>
                                                                                                        <w:tc>
                                                                                                          <w:tcPr>
                                                                                                            <w:tcW w:w="0" w:type="auto"/>
                                                                                                            <w:tcMar>
                                                                                                              <w:top w:w="180" w:type="dxa"/>
                                                                                                              <w:left w:w="360" w:type="dxa"/>
                                                                                                              <w:bottom w:w="180" w:type="dxa"/>
                                                                                                              <w:right w:w="360" w:type="dxa"/>
                                                                                                            </w:tcMar>
                                                                                                            <w:vAlign w:val="center"/>
                                                                                                            <w:hideMark/>
                                                                                                          </w:tcPr>
                                                                                                          <w:p w14:paraId="3C2D0FFA" w14:textId="77777777" w:rsidR="00E30631" w:rsidRPr="00E30631" w:rsidRDefault="00E30631" w:rsidP="00E30631">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E30631">
                                                                                                              <w:rPr>
                                                                                                                <w:rFonts w:ascii="Calibri" w:eastAsia="Times New Roman" w:hAnsi="Calibri" w:cs="Calibri"/>
                                                                                                                <w:b/>
                                                                                                                <w:bCs/>
                                                                                                                <w:color w:val="CA6628"/>
                                                                                                                <w:kern w:val="0"/>
                                                                                                                <w:sz w:val="36"/>
                                                                                                                <w:szCs w:val="36"/>
                                                                                                                <w:shd w:val="clear" w:color="auto" w:fill="FFFFFF"/>
                                                                                                                <w:lang w:eastAsia="en-AU"/>
                                                                                                                <w14:ligatures w14:val="none"/>
                                                                                                              </w:rPr>
                                                                                                              <w:t>Changing of the Guard @ DPCA</w:t>
                                                                                                            </w:r>
                                                                                                          </w:p>
                                                                                                          <w:p w14:paraId="27CAC443"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Calibri" w:eastAsia="Times New Roman" w:hAnsi="Calibri" w:cs="Calibri"/>
                                                                                                                <w:color w:val="000000"/>
                                                                                                                <w:kern w:val="0"/>
                                                                                                                <w:sz w:val="24"/>
                                                                                                                <w:szCs w:val="24"/>
                                                                                                                <w:shd w:val="clear" w:color="auto" w:fill="FFFFFF"/>
                                                                                                                <w:lang w:eastAsia="en-AU"/>
                                                                                                                <w14:ligatures w14:val="none"/>
                                                                                                              </w:rPr>
                                                                                                              <w:t>We are sad to announce the imminent departure of Liz and Alan Taylor who are about to move off the mountain. They have both been active members of the DPCA committee and their contribution will be missed.</w:t>
                                                                                                            </w:r>
                                                                                                          </w:p>
                                                                                                          <w:p w14:paraId="0438B8FE" w14:textId="56DF298E"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Calibri" w:eastAsia="Times New Roman" w:hAnsi="Calibri" w:cs="Calibri"/>
                                                                                                                <w:color w:val="000000"/>
                                                                                                                <w:kern w:val="0"/>
                                                                                                                <w:sz w:val="24"/>
                                                                                                                <w:szCs w:val="24"/>
                                                                                                                <w:shd w:val="clear" w:color="auto" w:fill="FFFFFF"/>
                                                                                                                <w:lang w:eastAsia="en-AU"/>
                                                                                                                <w14:ligatures w14:val="none"/>
                                                                                                              </w:rPr>
                                                                                                              <w:t>Alan has held the position of President for the past two and a half years and he will be replaced by Stephen Pennington, who has been the standing Vice-President. Gail Owen has been elected to cover the vacant position of Vice-President.</w:t>
                                                                                                            </w:r>
                                                                                                          </w:p>
                                                                                                          <w:p w14:paraId="7CC1F3DE" w14:textId="4A4A0334"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Calibri" w:eastAsia="Times New Roman" w:hAnsi="Calibri" w:cs="Calibri"/>
                                                                                                                <w:color w:val="000000"/>
                                                                                                                <w:kern w:val="0"/>
                                                                                                                <w:sz w:val="24"/>
                                                                                                                <w:szCs w:val="24"/>
                                                                                                                <w:shd w:val="clear" w:color="auto" w:fill="FFFFFF"/>
                                                                                                                <w:lang w:eastAsia="en-AU"/>
                                                                                                                <w14:ligatures w14:val="none"/>
                                                                                                              </w:rPr>
                                                                                                              <w:t>The DPCA committee is made up of a small number of dedicated volunteers who are responsible for running the association and ensuring the delivery of its projects and events. A formal AGM is held each September at the end of the snow season. This year we will be looking to recruit new members to the association and the committee. This will ensure that we can continue the valuable work that is being undertaken on behalf of the householders and businesses of Dinner Plain.</w:t>
                                                                                                            </w:r>
                                                                                                          </w:p>
                                                                                                          <w:p w14:paraId="37B591FF"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07D617F2"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1E17E2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1C73A7" w:rsidRPr="00E30631" w14:paraId="3A398652" w14:textId="77777777" w:rsidTr="00F663D0">
                                                                                            <w:trPr>
                                                                                              <w:tblCellSpacing w:w="0" w:type="dxa"/>
                                                                                            </w:trPr>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604"/>
                                                                                                </w:tblGrid>
                                                                                                <w:tr w:rsidR="001C73A7" w:rsidRPr="00E30631" w14:paraId="277C0D05" w14:textId="77777777" w:rsidTr="00F663D0">
                                                                                                  <w:trPr>
                                                                                                    <w:tblCellSpacing w:w="0" w:type="dxa"/>
                                                                                                    <w:jc w:val="center"/>
                                                                                                  </w:trPr>
                                                                                                  <w:tc>
                                                                                                    <w:tcPr>
                                                                                                      <w:tcW w:w="0" w:type="auto"/>
                                                                                                      <w:tcBorders>
                                                                                                        <w:top w:val="single" w:sz="18" w:space="0" w:color="CA6628"/>
                                                                                                      </w:tcBorders>
                                                                                                      <w:hideMark/>
                                                                                                    </w:tcPr>
                                                                                                    <w:p w14:paraId="4F5FC100" w14:textId="77777777" w:rsidR="001C73A7" w:rsidRPr="00E30631" w:rsidRDefault="001C73A7" w:rsidP="001C73A7">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t> </w:t>
                                                                                                      </w:r>
                                                                                                    </w:p>
                                                                                                  </w:tc>
                                                                                                </w:tr>
                                                                                              </w:tbl>
                                                                                              <w:p w14:paraId="5D0C417F" w14:textId="77777777" w:rsidR="001C73A7" w:rsidRPr="00E30631" w:rsidRDefault="001C73A7" w:rsidP="00F663D0">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316F72E7" w14:textId="77777777">
                                                                                            <w:trPr>
                                                                                              <w:tblCellSpacing w:w="0" w:type="dxa"/>
                                                                                            </w:trPr>
                                                                                            <w:tc>
                                                                                              <w:tcPr>
                                                                                                <w:tcW w:w="0" w:type="auto"/>
                                                                                                <w:tcBorders>
                                                                                                  <w:top w:val="nil"/>
                                                                                                  <w:left w:val="nil"/>
                                                                                                  <w:bottom w:val="nil"/>
                                                                                                  <w:right w:val="nil"/>
                                                                                                </w:tcBorders>
                                                                                                <w:tcMar>
                                                                                                  <w:top w:w="180" w:type="dxa"/>
                                                                                                  <w:left w:w="360" w:type="dxa"/>
                                                                                                  <w:bottom w:w="180" w:type="dxa"/>
                                                                                                  <w:right w:w="360" w:type="dxa"/>
                                                                                                </w:tcMar>
                                                                                                <w:hideMark/>
                                                                                              </w:tcPr>
                                                                                              <w:p w14:paraId="42D2F0D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B97E43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292AE97"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7246F41"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48C794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D7CCE81"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6A12304"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558DDAB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E4ED7A8"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445538D"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4567468"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3119C92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6C6929F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E30631" w:rsidRPr="00E30631" w14:paraId="72A22FBE" w14:textId="77777777">
                                            <w:trPr>
                                              <w:tblCellSpacing w:w="15" w:type="dxa"/>
                                            </w:trPr>
                                            <w:tc>
                                              <w:tcPr>
                                                <w:tcW w:w="0" w:type="auto"/>
                                                <w:tcMar>
                                                  <w:top w:w="180" w:type="dxa"/>
                                                  <w:left w:w="360" w:type="dxa"/>
                                                  <w:bottom w:w="180" w:type="dxa"/>
                                                  <w:right w:w="360" w:type="dxa"/>
                                                </w:tcMar>
                                                <w:vAlign w:val="center"/>
                                                <w:hideMark/>
                                              </w:tcPr>
                                              <w:p w14:paraId="6EACCF2A" w14:textId="77777777" w:rsidR="00E30631" w:rsidRPr="00E30631" w:rsidRDefault="00E30631" w:rsidP="00E30631">
                                                <w:pPr>
                                                  <w:spacing w:before="100" w:beforeAutospacing="1" w:after="100" w:afterAutospacing="1" w:line="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05F5D21F" w14:textId="77777777" w:rsidR="001C73A7" w:rsidRDefault="001C73A7" w:rsidP="00E30631">
                                                <w:pPr>
                                                  <w:spacing w:before="100" w:beforeAutospacing="1" w:after="100" w:afterAutospacing="1" w:line="240" w:lineRule="auto"/>
                                                  <w:outlineLvl w:val="1"/>
                                                  <w:rPr>
                                                    <w:rFonts w:ascii="Calibri" w:eastAsia="Times New Roman" w:hAnsi="Calibri" w:cs="Calibri"/>
                                                    <w:b/>
                                                    <w:bCs/>
                                                    <w:color w:val="CA6628"/>
                                                    <w:kern w:val="0"/>
                                                    <w:sz w:val="36"/>
                                                    <w:szCs w:val="36"/>
                                                    <w:shd w:val="clear" w:color="auto" w:fill="FFFFFF"/>
                                                    <w:lang w:eastAsia="en-AU"/>
                                                    <w14:ligatures w14:val="none"/>
                                                  </w:rPr>
                                                </w:pPr>
                                              </w:p>
                                              <w:p w14:paraId="76946821" w14:textId="4C52222C" w:rsidR="00E30631" w:rsidRPr="00E30631" w:rsidRDefault="00E30631" w:rsidP="00E30631">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E30631">
                                                  <w:rPr>
                                                    <w:rFonts w:ascii="Calibri" w:eastAsia="Times New Roman" w:hAnsi="Calibri" w:cs="Calibri"/>
                                                    <w:b/>
                                                    <w:bCs/>
                                                    <w:color w:val="CA6628"/>
                                                    <w:kern w:val="0"/>
                                                    <w:sz w:val="36"/>
                                                    <w:szCs w:val="36"/>
                                                    <w:shd w:val="clear" w:color="auto" w:fill="FFFFFF"/>
                                                    <w:lang w:eastAsia="en-AU"/>
                                                    <w14:ligatures w14:val="none"/>
                                                  </w:rPr>
                                                  <w:lastRenderedPageBreak/>
                                                  <w:t>DPCA Member Survey  </w:t>
                                                </w:r>
                                              </w:p>
                                              <w:p w14:paraId="366BAD27" w14:textId="77777777" w:rsidR="00E30631" w:rsidRPr="00E30631" w:rsidRDefault="00E30631" w:rsidP="00E30631">
                                                <w:pPr>
                                                  <w:spacing w:before="100" w:beforeAutospacing="1" w:after="100" w:afterAutospacing="1" w:line="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5BDE920D"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Calibri" w:eastAsia="Times New Roman" w:hAnsi="Calibri" w:cs="Calibri"/>
                                                    <w:color w:val="000000"/>
                                                    <w:kern w:val="0"/>
                                                    <w:sz w:val="24"/>
                                                    <w:szCs w:val="24"/>
                                                    <w:lang w:eastAsia="en-AU"/>
                                                    <w14:ligatures w14:val="none"/>
                                                  </w:rPr>
                                                  <w:t>The Dinner Plain Community Association is working hard to improve our Village. Did you know that it takes hours of effort to put on events like Reggie and the Revolvers, the Easter Activities and the Gala Ball on the Ski Season Opening Weekend. Then there are the days and days spent in trying to get the Community Garden over the line (grant submissions, planning permits, liaising with suppliers). The Village now has an updated Emergency Management Plan which is shared with Alpine Shire and the Emergency Services, regular checks are made of the AEDs and we have expanded our First Aid kit. The Association lobbied hard to gain exemption for Dinner Plain from the VRLT which included a video to demonstrate its Alpine Nature. Volunteer hours have also been put into Clean Up days, weeding the Courts prior to their resurface and regular Bike Track Maintenance.</w:t>
                                                </w:r>
                                              </w:p>
                                              <w:p w14:paraId="5ECAF5B3" w14:textId="66D67F55"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Calibri" w:eastAsia="Times New Roman" w:hAnsi="Calibri" w:cs="Calibri"/>
                                                    <w:color w:val="000000"/>
                                                    <w:kern w:val="0"/>
                                                    <w:sz w:val="24"/>
                                                    <w:szCs w:val="24"/>
                                                    <w:lang w:eastAsia="en-AU"/>
                                                    <w14:ligatures w14:val="none"/>
                                                  </w:rPr>
                                                  <w:t>It must be noted that the Community Association cannot and does not control decisions made by Alpine Shire. The Committee has made great progress with monthly meetings now held with Alpine Shire Representatives so that there is greater collaboration and understanding as to what the Village needs. Bike Track Maintenance, re surface of the Courts, Fire Prevention, Car Park challenges to name a few.</w:t>
                                                </w:r>
                                              </w:p>
                                              <w:p w14:paraId="6B60C610" w14:textId="4DDFC076"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Calibri" w:eastAsia="Times New Roman" w:hAnsi="Calibri" w:cs="Calibri"/>
                                                    <w:color w:val="000000"/>
                                                    <w:kern w:val="0"/>
                                                    <w:sz w:val="24"/>
                                                    <w:szCs w:val="24"/>
                                                    <w:lang w:eastAsia="en-AU"/>
                                                    <w14:ligatures w14:val="none"/>
                                                  </w:rPr>
                                                  <w:t>So - what next? The Committee would like to do a pulse check to hear what our members think.</w:t>
                                                </w:r>
                                              </w:p>
                                              <w:p w14:paraId="3149ADED" w14:textId="1BE74DE1"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Calibri" w:eastAsia="Times New Roman" w:hAnsi="Calibri" w:cs="Calibri"/>
                                                    <w:color w:val="000000"/>
                                                    <w:kern w:val="0"/>
                                                    <w:sz w:val="24"/>
                                                    <w:szCs w:val="24"/>
                                                    <w:lang w:eastAsia="en-AU"/>
                                                    <w14:ligatures w14:val="none"/>
                                                  </w:rPr>
                                                  <w:t>Members will shortly receive a short survey in their mailbox, please take the time to send us your feedback. We may not be able to implement all of your ideas but we will always listen.</w:t>
                                                </w:r>
                                              </w:p>
                                            </w:tc>
                                          </w:tr>
                                        </w:tbl>
                                        <w:p w14:paraId="530E7346"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97B7A91"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6E6ED3D1" w14:textId="77777777">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E30631" w:rsidRPr="00E30631" w14:paraId="3703D960" w14:textId="77777777">
                                      <w:trPr>
                                        <w:tblCellSpacing w:w="0" w:type="dxa"/>
                                        <w:jc w:val="center"/>
                                      </w:trPr>
                                      <w:tc>
                                        <w:tcPr>
                                          <w:tcW w:w="0" w:type="auto"/>
                                          <w:tcBorders>
                                            <w:top w:val="single" w:sz="18" w:space="0" w:color="CA6628"/>
                                          </w:tcBorders>
                                          <w:hideMark/>
                                        </w:tcPr>
                                        <w:p w14:paraId="45465A52" w14:textId="77777777" w:rsidR="00E30631" w:rsidRPr="00E30631" w:rsidRDefault="00E30631" w:rsidP="00E30631">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lastRenderedPageBreak/>
                                            <w:t> </w:t>
                                          </w:r>
                                        </w:p>
                                      </w:tc>
                                    </w:tr>
                                  </w:tbl>
                                  <w:p w14:paraId="29B70CB2"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7183BE9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504D7ED7"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78A48787"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0DFDB446"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2785BD5"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020B82D8"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A888F8C"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3FBCB188"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4E3F4270" w14:textId="77777777">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4950"/>
                                                                                      <w:gridCol w:w="4950"/>
                                                                                    </w:tblGrid>
                                                                                    <w:tr w:rsidR="00E30631" w:rsidRPr="00E30631" w14:paraId="4C8BA698" w14:textId="77777777">
                                                                                      <w:trPr>
                                                                                        <w:tblCellSpacing w:w="144"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7B2F720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3CF09C3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18"/>
                                                                                                      </w:tblGrid>
                                                                                                      <w:tr w:rsidR="00E30631" w:rsidRPr="00E30631" w14:paraId="26575C8D" w14:textId="77777777">
                                                                                                        <w:trPr>
                                                                                                          <w:tblCellSpacing w:w="15" w:type="dxa"/>
                                                                                                        </w:trPr>
                                                                                                        <w:tc>
                                                                                                          <w:tcPr>
                                                                                                            <w:tcW w:w="0" w:type="auto"/>
                                                                                                            <w:tcMar>
                                                                                                              <w:top w:w="180" w:type="dxa"/>
                                                                                                              <w:left w:w="360" w:type="dxa"/>
                                                                                                              <w:bottom w:w="180" w:type="dxa"/>
                                                                                                              <w:right w:w="360" w:type="dxa"/>
                                                                                                            </w:tcMar>
                                                                                                            <w:vAlign w:val="center"/>
                                                                                                            <w:hideMark/>
                                                                                                          </w:tcPr>
                                                                                                          <w:p w14:paraId="2CC0D9E2" w14:textId="77777777" w:rsidR="00E30631" w:rsidRPr="00E30631" w:rsidRDefault="00E30631" w:rsidP="00E30631">
                                                                                                            <w:pPr>
                                                                                                              <w:spacing w:before="100" w:beforeAutospacing="1" w:after="100" w:afterAutospacing="1" w:line="240" w:lineRule="auto"/>
                                                                                                              <w:outlineLvl w:val="1"/>
                                                                                                              <w:rPr>
                                                                                                                <w:rFonts w:ascii="Times New Roman" w:eastAsia="Times New Roman" w:hAnsi="Times New Roman" w:cs="Times New Roman"/>
                                                                                                                <w:b/>
                                                                                                                <w:bCs/>
                                                                                                                <w:color w:val="CC6600"/>
                                                                                                                <w:kern w:val="0"/>
                                                                                                                <w:sz w:val="36"/>
                                                                                                                <w:szCs w:val="36"/>
                                                                                                                <w:lang w:eastAsia="en-AU"/>
                                                                                                                <w14:ligatures w14:val="none"/>
                                                                                                              </w:rPr>
                                                                                                            </w:pPr>
                                                                                                            <w:r w:rsidRPr="00E30631">
                                                                                                              <w:rPr>
                                                                                                                <w:rFonts w:ascii="Times New Roman" w:eastAsia="Times New Roman" w:hAnsi="Times New Roman" w:cs="Times New Roman"/>
                                                                                                                <w:b/>
                                                                                                                <w:bCs/>
                                                                                                                <w:color w:val="CC6600"/>
                                                                                                                <w:kern w:val="0"/>
                                                                                                                <w:sz w:val="36"/>
                                                                                                                <w:szCs w:val="36"/>
                                                                                                                <w:lang w:eastAsia="en-AU"/>
                                                                                                                <w14:ligatures w14:val="none"/>
                                                                                                              </w:rPr>
                                                                                                              <w:t>Easter in Dinner Plain</w:t>
                                                                                                            </w:r>
                                                                                                          </w:p>
                                                                                                          <w:p w14:paraId="7D738EBC" w14:textId="77777777" w:rsidR="00E30631" w:rsidRPr="00E30631" w:rsidRDefault="00E30631" w:rsidP="00E30631">
                                                                                                            <w:pPr>
                                                                                                              <w:spacing w:before="100" w:beforeAutospacing="1" w:after="100" w:afterAutospacing="1" w:line="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5537C81E"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Arial" w:eastAsia="Times New Roman" w:hAnsi="Arial" w:cs="Arial"/>
                                                                                                                <w:noProof/>
                                                                                                                <w:color w:val="080809"/>
                                                                                                                <w:kern w:val="0"/>
                                                                                                                <w:sz w:val="23"/>
                                                                                                                <w:szCs w:val="23"/>
                                                                                                                <w:lang w:eastAsia="en-AU"/>
                                                                                                                <w14:ligatures w14:val="none"/>
                                                                                                              </w:rPr>
                                                                                                              <w:drawing>
                                                                                                                <wp:inline distT="0" distB="0" distL="0" distR="0" wp14:anchorId="7CB42E06" wp14:editId="2756A3A7">
                                                                                                                  <wp:extent cx="159385" cy="159385"/>
                                                                                                                  <wp:effectExtent l="0" t="0" r="0" b="0"/>
                                                                                                                  <wp:docPr id="22"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E30631">
                                                                                                              <w:rPr>
                                                                                                                <w:rFonts w:ascii="Times New Roman" w:eastAsia="Times New Roman" w:hAnsi="Times New Roman" w:cs="Times New Roman"/>
                                                                                                                <w:kern w:val="0"/>
                                                                                                                <w:sz w:val="24"/>
                                                                                                                <w:szCs w:val="24"/>
                                                                                                                <w:lang w:eastAsia="en-AU"/>
                                                                                                                <w14:ligatures w14:val="none"/>
                                                                                                              </w:rPr>
                                                                                                              <w:t xml:space="preserve">The Easter bunny will be hopping down to DP Hut at 9.30am on Sunday 5 April. (for kids under 14) </w:t>
                                                                                                            </w:r>
                                                                                                            <w:r w:rsidRPr="00E30631">
                                                                                                              <w:rPr>
                                                                                                                <w:rFonts w:ascii="Times New Roman" w:eastAsia="Times New Roman" w:hAnsi="Times New Roman" w:cs="Times New Roman"/>
                                                                                                                <w:b/>
                                                                                                                <w:bCs/>
                                                                                                                <w:kern w:val="0"/>
                                                                                                                <w:sz w:val="24"/>
                                                                                                                <w:szCs w:val="24"/>
                                                                                                                <w:lang w:eastAsia="en-AU"/>
                                                                                                                <w14:ligatures w14:val="none"/>
                                                                                                              </w:rPr>
                                                                                                              <w:t>**</w:t>
                                                                                                            </w:r>
                                                                                                          </w:p>
                                                                                                          <w:p w14:paraId="5805109F" w14:textId="77777777" w:rsidR="00E30631" w:rsidRPr="00E30631" w:rsidRDefault="00E30631" w:rsidP="00E30631">
                                                                                                            <w:pPr>
                                                                                                              <w:spacing w:before="100" w:beforeAutospacing="1" w:after="100" w:afterAutospacing="1" w:line="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555B88EA"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inherit" w:eastAsia="Times New Roman" w:hAnsi="inherit" w:cs="Times New Roman"/>
                                                                                                                <w:noProof/>
                                                                                                                <w:color w:val="080809"/>
                                                                                                                <w:kern w:val="0"/>
                                                                                                                <w:sz w:val="23"/>
                                                                                                                <w:szCs w:val="23"/>
                                                                                                                <w:lang w:eastAsia="en-AU"/>
                                                                                                                <w14:ligatures w14:val="none"/>
                                                                                                              </w:rPr>
                                                                                                              <w:drawing>
                                                                                                                <wp:inline distT="0" distB="0" distL="0" distR="0" wp14:anchorId="41D100BB" wp14:editId="0A15CF38">
                                                                                                                  <wp:extent cx="159385" cy="159385"/>
                                                                                                                  <wp:effectExtent l="0" t="0" r="0" b="0"/>
                                                                                                                  <wp:docPr id="23"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E30631">
                                                                                                              <w:rPr>
                                                                                                                <w:rFonts w:ascii="Times New Roman" w:eastAsia="Times New Roman" w:hAnsi="Times New Roman" w:cs="Times New Roman"/>
                                                                                                                <w:color w:val="080809"/>
                                                                                                                <w:kern w:val="0"/>
                                                                                                                <w:sz w:val="23"/>
                                                                                                                <w:szCs w:val="23"/>
                                                                                                                <w:lang w:eastAsia="en-AU"/>
                                                                                                                <w14:ligatures w14:val="none"/>
                                                                                                              </w:rPr>
                                                                                                              <w:t>Meet the stars of the snow at Howling Huskies – pat, play, snap photos or book a sled dog tour</w:t>
                                                                                                            </w:r>
                                                                                                          </w:p>
                                                                                                          <w:p w14:paraId="33A05B17"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inherit" w:eastAsia="Times New Roman" w:hAnsi="inherit" w:cs="Times New Roman"/>
                                                                                                                <w:noProof/>
                                                                                                                <w:color w:val="080809"/>
                                                                                                                <w:kern w:val="0"/>
                                                                                                                <w:sz w:val="23"/>
                                                                                                                <w:szCs w:val="23"/>
                                                                                                                <w:lang w:eastAsia="en-AU"/>
                                                                                                                <w14:ligatures w14:val="none"/>
                                                                                                              </w:rPr>
                                                                                                              <w:drawing>
                                                                                                                <wp:inline distT="0" distB="0" distL="0" distR="0" wp14:anchorId="01BB3D30" wp14:editId="07270381">
                                                                                                                  <wp:extent cx="159385" cy="159385"/>
                                                                                                                  <wp:effectExtent l="0" t="0" r="0" b="0"/>
                                                                                                                  <wp:docPr id="24"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E30631">
                                                                                                              <w:rPr>
                                                                                                                <w:rFonts w:ascii="Times New Roman" w:eastAsia="Times New Roman" w:hAnsi="Times New Roman" w:cs="Times New Roman"/>
                                                                                                                <w:color w:val="080809"/>
                                                                                                                <w:kern w:val="0"/>
                                                                                                                <w:sz w:val="23"/>
                                                                                                                <w:szCs w:val="23"/>
                                                                                                                <w:lang w:eastAsia="en-AU"/>
                                                                                                                <w14:ligatures w14:val="none"/>
                                                                                                              </w:rPr>
                                                                                                              <w:t>Get up close with Aussie animals at the Wildlife Wranglers displays</w:t>
                                                                                                            </w:r>
                                                                                                          </w:p>
                                                                                                          <w:p w14:paraId="29D35248"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inherit" w:eastAsia="Times New Roman" w:hAnsi="inherit" w:cs="Times New Roman"/>
                                                                                                                <w:noProof/>
                                                                                                                <w:color w:val="080809"/>
                                                                                                                <w:kern w:val="0"/>
                                                                                                                <w:sz w:val="23"/>
                                                                                                                <w:szCs w:val="23"/>
                                                                                                                <w:lang w:eastAsia="en-AU"/>
                                                                                                                <w14:ligatures w14:val="none"/>
                                                                                                              </w:rPr>
                                                                                                              <w:drawing>
                                                                                                                <wp:inline distT="0" distB="0" distL="0" distR="0" wp14:anchorId="7EBE0DA8" wp14:editId="5C1ED3CA">
                                                                                                                  <wp:extent cx="159385" cy="159385"/>
                                                                                                                  <wp:effectExtent l="0" t="0" r="0" b="0"/>
                                                                                                                  <wp:docPr id="25"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E30631">
                                                                                                              <w:rPr>
                                                                                                                <w:rFonts w:ascii="Times New Roman" w:eastAsia="Times New Roman" w:hAnsi="Times New Roman" w:cs="Times New Roman"/>
                                                                                                                <w:color w:val="080809"/>
                                                                                                                <w:kern w:val="0"/>
                                                                                                                <w:sz w:val="23"/>
                                                                                                                <w:szCs w:val="23"/>
                                                                                                                <w:lang w:eastAsia="en-AU"/>
                                                                                                                <w14:ligatures w14:val="none"/>
                                                                                                              </w:rPr>
                                                                                                              <w:t>Face painting, colouring competitions and Easter games</w:t>
                                                                                                            </w:r>
                                                                                                          </w:p>
                                                                                                          <w:p w14:paraId="78ADD824" w14:textId="329FF7AA"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Times New Roman" w:eastAsia="Times New Roman" w:hAnsi="Times New Roman" w:cs="Times New Roman"/>
                                                                                                                <w:color w:val="080809"/>
                                                                                                                <w:kern w:val="0"/>
                                                                                                                <w:sz w:val="23"/>
                                                                                                                <w:szCs w:val="23"/>
                                                                                                                <w:lang w:eastAsia="en-AU"/>
                                                                                                                <w14:ligatures w14:val="none"/>
                                                                                                              </w:rPr>
                                                                                                              <w:t xml:space="preserve">Make sure to visit Big Muster Distillery, Club Wyndham and High </w:t>
                                                                                                            </w:r>
                                                                                                            <w:r w:rsidRPr="00E30631">
                                                                                                              <w:rPr>
                                                                                                                <w:rFonts w:ascii="Times New Roman" w:eastAsia="Times New Roman" w:hAnsi="Times New Roman" w:cs="Times New Roman"/>
                                                                                                                <w:color w:val="080809"/>
                                                                                                                <w:kern w:val="0"/>
                                                                                                                <w:sz w:val="23"/>
                                                                                                                <w:szCs w:val="23"/>
                                                                                                                <w:lang w:eastAsia="en-AU"/>
                                                                                                                <w14:ligatures w14:val="none"/>
                                                                                                              </w:rPr>
                                                                                                              <w:lastRenderedPageBreak/>
                                                                                                              <w:t>Plains Hotel for some great food, drinks and entertainment.</w:t>
                                                                                                            </w:r>
                                                                                                          </w:p>
                                                                                                          <w:p w14:paraId="6A0EC3AE" w14:textId="3DED0A1A"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Times New Roman" w:eastAsia="Times New Roman" w:hAnsi="Times New Roman" w:cs="Times New Roman"/>
                                                                                                                <w:color w:val="080809"/>
                                                                                                                <w:kern w:val="0"/>
                                                                                                                <w:sz w:val="23"/>
                                                                                                                <w:szCs w:val="23"/>
                                                                                                                <w:lang w:eastAsia="en-AU"/>
                                                                                                                <w14:ligatures w14:val="none"/>
                                                                                                              </w:rPr>
                                                                                                              <w:t xml:space="preserve">Shopping at Hoys and the Ski Pop-Up Shop at </w:t>
                                                                                                            </w:r>
                                                                                                            <w:proofErr w:type="spellStart"/>
                                                                                                            <w:r w:rsidRPr="00E30631">
                                                                                                              <w:rPr>
                                                                                                                <w:rFonts w:ascii="Times New Roman" w:eastAsia="Times New Roman" w:hAnsi="Times New Roman" w:cs="Times New Roman"/>
                                                                                                                <w:color w:val="080809"/>
                                                                                                                <w:kern w:val="0"/>
                                                                                                                <w:sz w:val="23"/>
                                                                                                                <w:szCs w:val="23"/>
                                                                                                                <w:lang w:eastAsia="en-AU"/>
                                                                                                                <w14:ligatures w14:val="none"/>
                                                                                                              </w:rPr>
                                                                                                              <w:t>Castran</w:t>
                                                                                                            </w:r>
                                                                                                            <w:proofErr w:type="spellEnd"/>
                                                                                                            <w:r w:rsidRPr="00E30631">
                                                                                                              <w:rPr>
                                                                                                                <w:rFonts w:ascii="Times New Roman" w:eastAsia="Times New Roman" w:hAnsi="Times New Roman" w:cs="Times New Roman"/>
                                                                                                                <w:color w:val="080809"/>
                                                                                                                <w:kern w:val="0"/>
                                                                                                                <w:sz w:val="23"/>
                                                                                                                <w:szCs w:val="23"/>
                                                                                                                <w:lang w:eastAsia="en-AU"/>
                                                                                                                <w14:ligatures w14:val="none"/>
                                                                                                              </w:rPr>
                                                                                                              <w:t xml:space="preserve"> Corner.</w:t>
                                                                                                            </w:r>
                                                                                                          </w:p>
                                                                                                          <w:p w14:paraId="6C2AA7A3" w14:textId="49A95D03"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Times New Roman" w:eastAsia="Times New Roman" w:hAnsi="Times New Roman" w:cs="Times New Roman"/>
                                                                                                                <w:color w:val="080809"/>
                                                                                                                <w:kern w:val="0"/>
                                                                                                                <w:sz w:val="23"/>
                                                                                                                <w:szCs w:val="23"/>
                                                                                                                <w:lang w:eastAsia="en-AU"/>
                                                                                                                <w14:ligatures w14:val="none"/>
                                                                                                              </w:rPr>
                                                                                                              <w:t>See the full program for Easter Weekend at the end of the newsletter</w:t>
                                                                                                            </w:r>
                                                                                                          </w:p>
                                                                                                          <w:p w14:paraId="06BD5473" w14:textId="01622691"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Times New Roman" w:eastAsia="Times New Roman" w:hAnsi="Times New Roman" w:cs="Times New Roman"/>
                                                                                                                <w:b/>
                                                                                                                <w:bCs/>
                                                                                                                <w:kern w:val="0"/>
                                                                                                                <w:sz w:val="24"/>
                                                                                                                <w:szCs w:val="24"/>
                                                                                                                <w:lang w:eastAsia="en-AU"/>
                                                                                                                <w14:ligatures w14:val="none"/>
                                                                                                              </w:rPr>
                                                                                                              <w:t>** Don't forget daylight saving ends</w:t>
                                                                                                            </w:r>
                                                                                                          </w:p>
                                                                                                          <w:p w14:paraId="285D822A"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00865828"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5A5F831"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63644B1"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6B1BACA0" w14:textId="77777777">
                                                                                            <w:trPr>
                                                                                              <w:tblCellSpacing w:w="0" w:type="dxa"/>
                                                                                            </w:trPr>
                                                                                            <w:tc>
                                                                                              <w:tcPr>
                                                                                                <w:tcW w:w="0" w:type="auto"/>
                                                                                                <w:tcBorders>
                                                                                                  <w:top w:val="nil"/>
                                                                                                  <w:left w:val="nil"/>
                                                                                                  <w:bottom w:val="nil"/>
                                                                                                  <w:right w:val="nil"/>
                                                                                                </w:tcBorders>
                                                                                                <w:tcMar>
                                                                                                  <w:top w:w="1125" w:type="dxa"/>
                                                                                                  <w:left w:w="240" w:type="dxa"/>
                                                                                                  <w:bottom w:w="180" w:type="dxa"/>
                                                                                                  <w:right w:w="240" w:type="dxa"/>
                                                                                                </w:tcMar>
                                                                                                <w:hideMark/>
                                                                                              </w:tcPr>
                                                                                              <w:p w14:paraId="4AF62586"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lastRenderedPageBreak/>
                                                                                                  <w:t> </w:t>
                                                                                                </w:r>
                                                                                              </w:p>
                                                                                              <w:tbl>
                                                                                                <w:tblPr>
                                                                                                  <w:tblW w:w="4250" w:type="pct"/>
                                                                                                  <w:jc w:val="center"/>
                                                                                                  <w:tblCellSpacing w:w="0" w:type="dxa"/>
                                                                                                  <w:tblCellMar>
                                                                                                    <w:left w:w="0" w:type="dxa"/>
                                                                                                    <w:right w:w="0" w:type="dxa"/>
                                                                                                  </w:tblCellMar>
                                                                                                  <w:tblLook w:val="04A0" w:firstRow="1" w:lastRow="0" w:firstColumn="1" w:lastColumn="0" w:noHBand="0" w:noVBand="1"/>
                                                                                                </w:tblPr>
                                                                                                <w:tblGrid>
                                                                                                  <w:gridCol w:w="3794"/>
                                                                                                </w:tblGrid>
                                                                                                <w:tr w:rsidR="00E30631" w:rsidRPr="00E30631" w14:paraId="0894E7C7" w14:textId="77777777">
                                                                                                  <w:trPr>
                                                                                                    <w:tblCellSpacing w:w="0" w:type="dxa"/>
                                                                                                    <w:jc w:val="center"/>
                                                                                                  </w:trPr>
                                                                                                  <w:tc>
                                                                                                    <w:tcPr>
                                                                                                      <w:tcW w:w="0" w:type="auto"/>
                                                                                                      <w:tcBorders>
                                                                                                        <w:top w:val="nil"/>
                                                                                                        <w:left w:val="nil"/>
                                                                                                        <w:bottom w:val="nil"/>
                                                                                                        <w:right w:val="nil"/>
                                                                                                      </w:tcBorders>
                                                                                                      <w:hideMark/>
                                                                                                    </w:tcPr>
                                                                                                    <w:p w14:paraId="600A5CB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drawing>
                                                                                                          <wp:inline distT="0" distB="0" distL="0" distR="0" wp14:anchorId="25AFE159" wp14:editId="5B0115F5">
                                                                                                            <wp:extent cx="2409190" cy="1610995"/>
                                                                                                            <wp:effectExtent l="0" t="0" r="0" b="8255"/>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190" cy="1610995"/>
                                                                                                                    </a:xfrm>
                                                                                                                    <a:prstGeom prst="rect">
                                                                                                                      <a:avLst/>
                                                                                                                    </a:prstGeom>
                                                                                                                    <a:noFill/>
                                                                                                                    <a:ln>
                                                                                                                      <a:noFill/>
                                                                                                                    </a:ln>
                                                                                                                  </pic:spPr>
                                                                                                                </pic:pic>
                                                                                                              </a:graphicData>
                                                                                                            </a:graphic>
                                                                                                          </wp:inline>
                                                                                                        </w:drawing>
                                                                                                      </w:r>
                                                                                                    </w:p>
                                                                                                  </w:tc>
                                                                                                </w:tr>
                                                                                              </w:tbl>
                                                                                              <w:p w14:paraId="538C6F58"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4D9869B2"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1FBA639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482F00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BE4B33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4F372D1"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3F7BC9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EA747C0"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1E67C50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58F98D0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5AF05082"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807E25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5736EC30" w14:textId="77777777">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E30631" w:rsidRPr="00E30631" w14:paraId="7DEF0F82" w14:textId="77777777">
                                      <w:trPr>
                                        <w:tblCellSpacing w:w="0" w:type="dxa"/>
                                        <w:jc w:val="center"/>
                                      </w:trPr>
                                      <w:tc>
                                        <w:tcPr>
                                          <w:tcW w:w="0" w:type="auto"/>
                                          <w:tcBorders>
                                            <w:top w:val="single" w:sz="18" w:space="0" w:color="CA6628"/>
                                          </w:tcBorders>
                                          <w:hideMark/>
                                        </w:tcPr>
                                        <w:p w14:paraId="663442AF" w14:textId="77777777" w:rsidR="00E30631" w:rsidRPr="00E30631" w:rsidRDefault="00E30631" w:rsidP="00E30631">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lastRenderedPageBreak/>
                                            <w:t> </w:t>
                                          </w:r>
                                        </w:p>
                                      </w:tc>
                                    </w:tr>
                                  </w:tbl>
                                  <w:p w14:paraId="5732E98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6D19340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782C96F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E30631" w:rsidRPr="00E30631" w14:paraId="26AD0A88" w14:textId="77777777">
                                            <w:trPr>
                                              <w:tblCellSpacing w:w="15" w:type="dxa"/>
                                            </w:trPr>
                                            <w:tc>
                                              <w:tcPr>
                                                <w:tcW w:w="0" w:type="auto"/>
                                                <w:tcMar>
                                                  <w:top w:w="180" w:type="dxa"/>
                                                  <w:left w:w="360" w:type="dxa"/>
                                                  <w:bottom w:w="180" w:type="dxa"/>
                                                  <w:right w:w="360" w:type="dxa"/>
                                                </w:tcMar>
                                                <w:vAlign w:val="center"/>
                                                <w:hideMark/>
                                              </w:tcPr>
                                              <w:p w14:paraId="710FD416" w14:textId="77777777" w:rsidR="00E30631" w:rsidRPr="00E30631" w:rsidRDefault="00E30631" w:rsidP="00E30631">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E30631">
                                                  <w:rPr>
                                                    <w:rFonts w:ascii="Calibri" w:eastAsia="Times New Roman" w:hAnsi="Calibri" w:cs="Calibri"/>
                                                    <w:b/>
                                                    <w:bCs/>
                                                    <w:color w:val="CA6628"/>
                                                    <w:kern w:val="0"/>
                                                    <w:sz w:val="36"/>
                                                    <w:szCs w:val="36"/>
                                                    <w:shd w:val="clear" w:color="auto" w:fill="FFFFFF"/>
                                                    <w:lang w:eastAsia="en-AU"/>
                                                    <w14:ligatures w14:val="none"/>
                                                  </w:rPr>
                                                  <w:t>Dinner Plain Firebreak</w:t>
                                                </w:r>
                                              </w:p>
                                              <w:p w14:paraId="07484A5B"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Calibri" w:eastAsia="Times New Roman" w:hAnsi="Calibri" w:cs="Calibri"/>
                                                    <w:color w:val="000000"/>
                                                    <w:kern w:val="0"/>
                                                    <w:sz w:val="24"/>
                                                    <w:szCs w:val="24"/>
                                                    <w:shd w:val="clear" w:color="auto" w:fill="FFFFFF"/>
                                                    <w:lang w:eastAsia="en-AU"/>
                                                    <w14:ligatures w14:val="none"/>
                                                  </w:rPr>
                                                  <w:t xml:space="preserve">Members will recall that Alpine Shire notified the community that the firebreak around the village would be reinstated on 15 January 2026.  We are disappointed to report that this work was not undertaken. The Shire has advised that funding is not </w:t>
                                                </w:r>
                                                <w:proofErr w:type="gramStart"/>
                                                <w:r w:rsidRPr="00E30631">
                                                  <w:rPr>
                                                    <w:rFonts w:ascii="Calibri" w:eastAsia="Times New Roman" w:hAnsi="Calibri" w:cs="Calibri"/>
                                                    <w:color w:val="000000"/>
                                                    <w:kern w:val="0"/>
                                                    <w:sz w:val="24"/>
                                                    <w:szCs w:val="24"/>
                                                    <w:shd w:val="clear" w:color="auto" w:fill="FFFFFF"/>
                                                    <w:lang w:eastAsia="en-AU"/>
                                                    <w14:ligatures w14:val="none"/>
                                                  </w:rPr>
                                                  <w:t>currently  available</w:t>
                                                </w:r>
                                                <w:proofErr w:type="gramEnd"/>
                                                <w:r w:rsidRPr="00E30631">
                                                  <w:rPr>
                                                    <w:rFonts w:ascii="Calibri" w:eastAsia="Times New Roman" w:hAnsi="Calibri" w:cs="Calibri"/>
                                                    <w:color w:val="000000"/>
                                                    <w:kern w:val="0"/>
                                                    <w:sz w:val="24"/>
                                                    <w:szCs w:val="24"/>
                                                    <w:shd w:val="clear" w:color="auto" w:fill="FFFFFF"/>
                                                    <w:lang w:eastAsia="en-AU"/>
                                                    <w14:ligatures w14:val="none"/>
                                                  </w:rPr>
                                                  <w:t xml:space="preserve"> for this project and that nothing will be done until the next green season. DPCA have flagged this once again for discussion at our next meeting with Shire </w:t>
                                                </w:r>
                                                <w:proofErr w:type="spellStart"/>
                                                <w:r w:rsidRPr="00E30631">
                                                  <w:rPr>
                                                    <w:rFonts w:ascii="Calibri" w:eastAsia="Times New Roman" w:hAnsi="Calibri" w:cs="Calibri"/>
                                                    <w:color w:val="000000"/>
                                                    <w:kern w:val="0"/>
                                                    <w:sz w:val="24"/>
                                                    <w:szCs w:val="24"/>
                                                    <w:shd w:val="clear" w:color="auto" w:fill="FFFFFF"/>
                                                    <w:lang w:eastAsia="en-AU"/>
                                                    <w14:ligatures w14:val="none"/>
                                                  </w:rPr>
                                                  <w:t>representives</w:t>
                                                </w:r>
                                                <w:proofErr w:type="spellEnd"/>
                                                <w:r w:rsidRPr="00E30631">
                                                  <w:rPr>
                                                    <w:rFonts w:ascii="Calibri" w:eastAsia="Times New Roman" w:hAnsi="Calibri" w:cs="Calibri"/>
                                                    <w:color w:val="000000"/>
                                                    <w:kern w:val="0"/>
                                                    <w:sz w:val="24"/>
                                                    <w:szCs w:val="24"/>
                                                    <w:shd w:val="clear" w:color="auto" w:fill="FFFFFF"/>
                                                    <w:lang w:eastAsia="en-AU"/>
                                                    <w14:ligatures w14:val="none"/>
                                                  </w:rPr>
                                                  <w:t>.</w:t>
                                                </w:r>
                                              </w:p>
                                              <w:p w14:paraId="7B5929FF"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5779D6A7"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1A75FF5"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11F60A95" w14:textId="77777777">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E30631" w:rsidRPr="00E30631" w14:paraId="42997674" w14:textId="77777777">
                                      <w:trPr>
                                        <w:tblCellSpacing w:w="0" w:type="dxa"/>
                                        <w:jc w:val="center"/>
                                      </w:trPr>
                                      <w:tc>
                                        <w:tcPr>
                                          <w:tcW w:w="0" w:type="auto"/>
                                          <w:tcBorders>
                                            <w:top w:val="single" w:sz="18" w:space="0" w:color="CA6628"/>
                                          </w:tcBorders>
                                          <w:hideMark/>
                                        </w:tcPr>
                                        <w:p w14:paraId="7AEF1F87" w14:textId="77777777" w:rsidR="00E30631" w:rsidRPr="00E30631" w:rsidRDefault="00E30631" w:rsidP="00E30631">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t> </w:t>
                                          </w:r>
                                        </w:p>
                                      </w:tc>
                                    </w:tr>
                                  </w:tbl>
                                  <w:p w14:paraId="14621616"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6919B7C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6CFB8B89"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04BEA59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2A43488B"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658C615C"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0D6A5305"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67E3760"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30DFB8B7"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03C01FC7" w14:textId="77777777">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4175"/>
                                                                                      <w:gridCol w:w="5725"/>
                                                                                    </w:tblGrid>
                                                                                    <w:tr w:rsidR="00E30631" w:rsidRPr="00E30631" w14:paraId="14CB4151" w14:textId="77777777">
                                                                                      <w:trPr>
                                                                                        <w:tblCellSpacing w:w="144" w:type="dxa"/>
                                                                                      </w:trPr>
                                                                                      <w:tc>
                                                                                        <w:tcPr>
                                                                                          <w:tcW w:w="2050" w:type="pct"/>
                                                                                          <w:hideMark/>
                                                                                        </w:tcPr>
                                                                                        <w:tbl>
                                                                                          <w:tblPr>
                                                                                            <w:tblW w:w="5000" w:type="pct"/>
                                                                                            <w:tblCellSpacing w:w="0" w:type="dxa"/>
                                                                                            <w:tblCellMar>
                                                                                              <w:left w:w="0" w:type="dxa"/>
                                                                                              <w:right w:w="0" w:type="dxa"/>
                                                                                            </w:tblCellMar>
                                                                                            <w:tblLook w:val="04A0" w:firstRow="1" w:lastRow="0" w:firstColumn="1" w:lastColumn="0" w:noHBand="0" w:noVBand="1"/>
                                                                                          </w:tblPr>
                                                                                          <w:tblGrid>
                                                                                            <w:gridCol w:w="3743"/>
                                                                                          </w:tblGrid>
                                                                                          <w:tr w:rsidR="00E30631" w:rsidRPr="00E30631" w14:paraId="3D51A412" w14:textId="77777777">
                                                                                            <w:trPr>
                                                                                              <w:tblCellSpacing w:w="0" w:type="dxa"/>
                                                                                            </w:trPr>
                                                                                            <w:tc>
                                                                                              <w:tcPr>
                                                                                                <w:tcW w:w="0" w:type="auto"/>
                                                                                                <w:tcBorders>
                                                                                                  <w:top w:val="nil"/>
                                                                                                  <w:left w:val="nil"/>
                                                                                                  <w:bottom w:val="nil"/>
                                                                                                  <w:right w:val="nil"/>
                                                                                                </w:tcBorders>
                                                                                                <w:tcMar>
                                                                                                  <w:top w:w="0" w:type="dxa"/>
                                                                                                  <w:left w:w="0" w:type="dxa"/>
                                                                                                  <w:bottom w:w="180" w:type="dxa"/>
                                                                                                  <w:right w:w="0" w:type="dxa"/>
                                                                                                </w:tcMar>
                                                                                                <w:hideMark/>
                                                                                              </w:tcPr>
                                                                                              <w:p w14:paraId="2700BFA3"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bl>
                                                                                                <w:tblPr>
                                                                                                  <w:tblW w:w="3550" w:type="pct"/>
                                                                                                  <w:jc w:val="center"/>
                                                                                                  <w:tblCellSpacing w:w="0" w:type="dxa"/>
                                                                                                  <w:tblCellMar>
                                                                                                    <w:left w:w="0" w:type="dxa"/>
                                                                                                    <w:right w:w="0" w:type="dxa"/>
                                                                                                  </w:tblCellMar>
                                                                                                  <w:tblLook w:val="04A0" w:firstRow="1" w:lastRow="0" w:firstColumn="1" w:lastColumn="0" w:noHBand="0" w:noVBand="1"/>
                                                                                                </w:tblPr>
                                                                                                <w:tblGrid>
                                                                                                  <w:gridCol w:w="2940"/>
                                                                                                </w:tblGrid>
                                                                                                <w:tr w:rsidR="00E30631" w:rsidRPr="00E30631" w14:paraId="2913C26E" w14:textId="77777777">
                                                                                                  <w:trPr>
                                                                                                    <w:tblCellSpacing w:w="0" w:type="dxa"/>
                                                                                                    <w:jc w:val="center"/>
                                                                                                  </w:trPr>
                                                                                                  <w:tc>
                                                                                                    <w:tcPr>
                                                                                                      <w:tcW w:w="0" w:type="auto"/>
                                                                                                      <w:tcBorders>
                                                                                                        <w:top w:val="nil"/>
                                                                                                        <w:left w:val="nil"/>
                                                                                                        <w:bottom w:val="nil"/>
                                                                                                        <w:right w:val="nil"/>
                                                                                                      </w:tcBorders>
                                                                                                      <w:hideMark/>
                                                                                                    </w:tcPr>
                                                                                                    <w:p w14:paraId="62C48AF5"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drawing>
                                                                                                          <wp:inline distT="0" distB="0" distL="0" distR="0" wp14:anchorId="2348010D" wp14:editId="5D45D4C9">
                                                                                                            <wp:extent cx="1858010" cy="1030605"/>
                                                                                                            <wp:effectExtent l="0" t="0" r="8890" b="0"/>
                                                                                                            <wp:docPr id="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8010" cy="1030605"/>
                                                                                                                    </a:xfrm>
                                                                                                                    <a:prstGeom prst="rect">
                                                                                                                      <a:avLst/>
                                                                                                                    </a:prstGeom>
                                                                                                                    <a:noFill/>
                                                                                                                    <a:ln>
                                                                                                                      <a:noFill/>
                                                                                                                    </a:ln>
                                                                                                                  </pic:spPr>
                                                                                                                </pic:pic>
                                                                                                              </a:graphicData>
                                                                                                            </a:graphic>
                                                                                                          </wp:inline>
                                                                                                        </w:drawing>
                                                                                                      </w:r>
                                                                                                    </w:p>
                                                                                                  </w:tc>
                                                                                                </w:tr>
                                                                                              </w:tbl>
                                                                                              <w:p w14:paraId="7616BF3D"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61B379B9"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001015A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c>
                                                                                        <w:tcPr>
                                                                                          <w:tcW w:w="2900" w:type="pct"/>
                                                                                          <w:hideMark/>
                                                                                        </w:tcPr>
                                                                                        <w:tbl>
                                                                                          <w:tblPr>
                                                                                            <w:tblW w:w="5000" w:type="pct"/>
                                                                                            <w:tblCellSpacing w:w="0" w:type="dxa"/>
                                                                                            <w:tblCellMar>
                                                                                              <w:left w:w="0" w:type="dxa"/>
                                                                                              <w:right w:w="0" w:type="dxa"/>
                                                                                            </w:tblCellMar>
                                                                                            <w:tblLook w:val="04A0" w:firstRow="1" w:lastRow="0" w:firstColumn="1" w:lastColumn="0" w:noHBand="0" w:noVBand="1"/>
                                                                                          </w:tblPr>
                                                                                          <w:tblGrid>
                                                                                            <w:gridCol w:w="5293"/>
                                                                                          </w:tblGrid>
                                                                                          <w:tr w:rsidR="00E30631" w:rsidRPr="00E30631" w14:paraId="017D681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93"/>
                                                                                                </w:tblGrid>
                                                                                                <w:tr w:rsidR="00E30631" w:rsidRPr="00E30631" w14:paraId="03052A1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3"/>
                                                                                                      </w:tblGrid>
                                                                                                      <w:tr w:rsidR="00E30631" w:rsidRPr="00E30631" w14:paraId="4D595789" w14:textId="77777777">
                                                                                                        <w:trPr>
                                                                                                          <w:tblCellSpacing w:w="15" w:type="dxa"/>
                                                                                                        </w:trPr>
                                                                                                        <w:tc>
                                                                                                          <w:tcPr>
                                                                                                            <w:tcW w:w="0" w:type="auto"/>
                                                                                                            <w:tcMar>
                                                                                                              <w:top w:w="0" w:type="dxa"/>
                                                                                                              <w:left w:w="0" w:type="dxa"/>
                                                                                                              <w:bottom w:w="0" w:type="dxa"/>
                                                                                                              <w:right w:w="225" w:type="dxa"/>
                                                                                                            </w:tcMar>
                                                                                                            <w:vAlign w:val="center"/>
                                                                                                            <w:hideMark/>
                                                                                                          </w:tcPr>
                                                                                                          <w:p w14:paraId="041BED68" w14:textId="77777777" w:rsidR="00E30631" w:rsidRPr="00E30631" w:rsidRDefault="00E30631" w:rsidP="00E30631">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E30631">
                                                                                                              <w:rPr>
                                                                                                                <w:rFonts w:ascii="Times New Roman" w:eastAsia="Times New Roman" w:hAnsi="Times New Roman" w:cs="Times New Roman"/>
                                                                                                                <w:b/>
                                                                                                                <w:bCs/>
                                                                                                                <w:kern w:val="0"/>
                                                                                                                <w:sz w:val="27"/>
                                                                                                                <w:szCs w:val="27"/>
                                                                                                                <w:lang w:eastAsia="en-AU"/>
                                                                                                                <w14:ligatures w14:val="none"/>
                                                                                                              </w:rPr>
                                                                                                              <w:t xml:space="preserve">Save The Date </w:t>
                                                                                                            </w:r>
                                                                                                          </w:p>
                                                                                                          <w:p w14:paraId="3E6F6FAC" w14:textId="77777777" w:rsidR="00E30631" w:rsidRPr="00E30631" w:rsidRDefault="00E30631" w:rsidP="00E30631">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E30631">
                                                                                                              <w:rPr>
                                                                                                                <w:rFonts w:ascii="Times New Roman" w:eastAsia="Times New Roman" w:hAnsi="Times New Roman" w:cs="Times New Roman"/>
                                                                                                                <w:b/>
                                                                                                                <w:bCs/>
                                                                                                                <w:kern w:val="0"/>
                                                                                                                <w:sz w:val="27"/>
                                                                                                                <w:szCs w:val="27"/>
                                                                                                                <w:lang w:eastAsia="en-AU"/>
                                                                                                                <w14:ligatures w14:val="none"/>
                                                                                                              </w:rPr>
                                                                                                              <w:t xml:space="preserve">DPCA 40th Anniversary Ball </w:t>
                                                                                                            </w:r>
                                                                                                          </w:p>
                                                                                                          <w:p w14:paraId="541BE627" w14:textId="77777777" w:rsidR="00E30631" w:rsidRPr="00E30631" w:rsidRDefault="00E30631" w:rsidP="00E30631">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E30631">
                                                                                                              <w:rPr>
                                                                                                                <w:rFonts w:ascii="Times New Roman" w:eastAsia="Times New Roman" w:hAnsi="Times New Roman" w:cs="Times New Roman"/>
                                                                                                                <w:b/>
                                                                                                                <w:bCs/>
                                                                                                                <w:kern w:val="0"/>
                                                                                                                <w:sz w:val="27"/>
                                                                                                                <w:szCs w:val="27"/>
                                                                                                                <w:lang w:eastAsia="en-AU"/>
                                                                                                                <w14:ligatures w14:val="none"/>
                                                                                                              </w:rPr>
                                                                                                              <w:t>June 7, 2026</w:t>
                                                                                                            </w:r>
                                                                                                          </w:p>
                                                                                                        </w:tc>
                                                                                                      </w:tr>
                                                                                                    </w:tbl>
                                                                                                    <w:p w14:paraId="777FF5C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82D6B61"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30E407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54956E95"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C8FBA01"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1BE242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31F28B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2FFAC93"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557FFE15"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242B8F6"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0E42F6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924F00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78652385" w14:textId="77777777">
                                <w:trPr>
                                  <w:tblCellSpacing w:w="0" w:type="dxa"/>
                                </w:trPr>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E30631" w:rsidRPr="00E30631" w14:paraId="59A2724E" w14:textId="77777777">
                                      <w:trPr>
                                        <w:tblCellSpacing w:w="0" w:type="dxa"/>
                                        <w:jc w:val="center"/>
                                      </w:trPr>
                                      <w:tc>
                                        <w:tcPr>
                                          <w:tcW w:w="0" w:type="auto"/>
                                          <w:tcBorders>
                                            <w:top w:val="single" w:sz="18" w:space="0" w:color="CA6628"/>
                                          </w:tcBorders>
                                          <w:hideMark/>
                                        </w:tcPr>
                                        <w:p w14:paraId="1AAC28B5" w14:textId="77777777" w:rsidR="00E30631" w:rsidRPr="00E30631" w:rsidRDefault="00E30631" w:rsidP="00E30631">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t> </w:t>
                                          </w:r>
                                        </w:p>
                                      </w:tc>
                                    </w:tr>
                                  </w:tbl>
                                  <w:p w14:paraId="48081046"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04E5FB5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18FF8A57"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2959B4B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8669F73"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5AFB56EB"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46B483C8"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5108EF6B"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7A9D8429"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79EB5F4E" w14:textId="77777777">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4950"/>
                                                                                      <w:gridCol w:w="4950"/>
                                                                                    </w:tblGrid>
                                                                                    <w:tr w:rsidR="00E30631" w:rsidRPr="00E30631" w14:paraId="650E0135" w14:textId="77777777">
                                                                                      <w:trPr>
                                                                                        <w:tblCellSpacing w:w="144"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76676642" w14:textId="77777777">
                                                                                            <w:trPr>
                                                                                              <w:tblCellSpacing w:w="0" w:type="dxa"/>
                                                                                            </w:trPr>
                                                                                            <w:tc>
                                                                                              <w:tcPr>
                                                                                                <w:tcW w:w="0" w:type="auto"/>
                                                                                                <w:tcBorders>
                                                                                                  <w:top w:val="nil"/>
                                                                                                  <w:left w:val="nil"/>
                                                                                                  <w:bottom w:val="nil"/>
                                                                                                  <w:right w:val="nil"/>
                                                                                                </w:tcBorders>
                                                                                                <w:tcMar>
                                                                                                  <w:top w:w="180" w:type="dxa"/>
                                                                                                  <w:left w:w="240" w:type="dxa"/>
                                                                                                  <w:bottom w:w="180" w:type="dxa"/>
                                                                                                  <w:right w:w="240" w:type="dxa"/>
                                                                                                </w:tcMar>
                                                                                                <w:hideMark/>
                                                                                              </w:tcPr>
                                                                                              <w:p w14:paraId="5B109A34" w14:textId="77777777" w:rsidR="00E30631" w:rsidRPr="00E30631" w:rsidRDefault="00E30631" w:rsidP="001C73A7">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bl>
                                                                                                <w:tblPr>
                                                                                                  <w:tblW w:w="3400" w:type="pct"/>
                                                                                                  <w:jc w:val="center"/>
                                                                                                  <w:tblCellSpacing w:w="0" w:type="dxa"/>
                                                                                                  <w:tblCellMar>
                                                                                                    <w:left w:w="0" w:type="dxa"/>
                                                                                                    <w:right w:w="0" w:type="dxa"/>
                                                                                                  </w:tblCellMar>
                                                                                                  <w:tblLook w:val="04A0" w:firstRow="1" w:lastRow="0" w:firstColumn="1" w:lastColumn="0" w:noHBand="0" w:noVBand="1"/>
                                                                                                </w:tblPr>
                                                                                                <w:tblGrid>
                                                                                                  <w:gridCol w:w="3030"/>
                                                                                                </w:tblGrid>
                                                                                                <w:tr w:rsidR="00E30631" w:rsidRPr="00E30631" w14:paraId="2BCC3DD0" w14:textId="77777777">
                                                                                                  <w:trPr>
                                                                                                    <w:tblCellSpacing w:w="0" w:type="dxa"/>
                                                                                                    <w:jc w:val="center"/>
                                                                                                  </w:trPr>
                                                                                                  <w:tc>
                                                                                                    <w:tcPr>
                                                                                                      <w:tcW w:w="0" w:type="auto"/>
                                                                                                      <w:tcBorders>
                                                                                                        <w:top w:val="nil"/>
                                                                                                        <w:left w:val="nil"/>
                                                                                                        <w:bottom w:val="nil"/>
                                                                                                        <w:right w:val="nil"/>
                                                                                                      </w:tcBorders>
                                                                                                      <w:hideMark/>
                                                                                                    </w:tcPr>
                                                                                                    <w:p w14:paraId="26F8A485"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lastRenderedPageBreak/>
                                                                                                        <w:drawing>
                                                                                                          <wp:inline distT="0" distB="0" distL="0" distR="0" wp14:anchorId="38A69DCF" wp14:editId="129AF215">
                                                                                                            <wp:extent cx="1915795" cy="2569210"/>
                                                                                                            <wp:effectExtent l="0" t="0" r="8255" b="254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795" cy="2569210"/>
                                                                                                                    </a:xfrm>
                                                                                                                    <a:prstGeom prst="rect">
                                                                                                                      <a:avLst/>
                                                                                                                    </a:prstGeom>
                                                                                                                    <a:noFill/>
                                                                                                                    <a:ln>
                                                                                                                      <a:noFill/>
                                                                                                                    </a:ln>
                                                                                                                  </pic:spPr>
                                                                                                                </pic:pic>
                                                                                                              </a:graphicData>
                                                                                                            </a:graphic>
                                                                                                          </wp:inline>
                                                                                                        </w:drawing>
                                                                                                      </w:r>
                                                                                                    </w:p>
                                                                                                  </w:tc>
                                                                                                </w:tr>
                                                                                              </w:tbl>
                                                                                              <w:p w14:paraId="556C1094"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2DC4EA90"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77CAEAE8"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c>
                                                                                        <w:tcPr>
                                                                                          <w:tcW w:w="2500" w:type="pct"/>
                                                                                          <w:hideMark/>
                                                                                        </w:tcPr>
                                                                                        <w:p w14:paraId="21D6F074" w14:textId="77777777" w:rsidR="001C73A7" w:rsidRDefault="001C73A7"/>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72EA4432" w14:textId="77777777">
                                                                                            <w:trPr>
                                                                                              <w:tblCellSpacing w:w="0" w:type="dxa"/>
                                                                                            </w:trPr>
                                                                                            <w:tc>
                                                                                              <w:tcPr>
                                                                                                <w:tcW w:w="0" w:type="auto"/>
                                                                                                <w:hideMark/>
                                                                                              </w:tcPr>
                                                                                              <w:p w14:paraId="606F1DCB" w14:textId="77777777" w:rsidR="001C73A7" w:rsidRDefault="001C73A7"/>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55B20EDB" w14:textId="77777777">
                                                                                                  <w:trPr>
                                                                                                    <w:tblCellSpacing w:w="0" w:type="dxa"/>
                                                                                                  </w:trPr>
                                                                                                  <w:tc>
                                                                                                    <w:tcPr>
                                                                                                      <w:tcW w:w="0" w:type="auto"/>
                                                                                                      <w:tcBorders>
                                                                                                        <w:top w:val="nil"/>
                                                                                                        <w:left w:val="nil"/>
                                                                                                        <w:bottom w:val="nil"/>
                                                                                                        <w:right w:val="nil"/>
                                                                                                      </w:tcBorders>
                                                                                                      <w:hideMark/>
                                                                                                    </w:tcPr>
                                                                                                    <w:p w14:paraId="7CE7B747" w14:textId="77777777" w:rsidR="001C73A7" w:rsidRDefault="001C73A7"/>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18"/>
                                                                                                      </w:tblGrid>
                                                                                                      <w:tr w:rsidR="00E30631" w:rsidRPr="00E30631" w14:paraId="1B02EAF8" w14:textId="77777777">
                                                                                                        <w:trPr>
                                                                                                          <w:tblCellSpacing w:w="15" w:type="dxa"/>
                                                                                                        </w:trPr>
                                                                                                        <w:tc>
                                                                                                          <w:tcPr>
                                                                                                            <w:tcW w:w="0" w:type="auto"/>
                                                                                                            <w:tcMar>
                                                                                                              <w:top w:w="180" w:type="dxa"/>
                                                                                                              <w:left w:w="360" w:type="dxa"/>
                                                                                                              <w:bottom w:w="180" w:type="dxa"/>
                                                                                                              <w:right w:w="360" w:type="dxa"/>
                                                                                                            </w:tcMar>
                                                                                                            <w:vAlign w:val="center"/>
                                                                                                            <w:hideMark/>
                                                                                                          </w:tcPr>
                                                                                                          <w:p w14:paraId="3EA2CD14" w14:textId="77777777" w:rsidR="00E30631" w:rsidRPr="00E30631" w:rsidRDefault="00E30631" w:rsidP="00E30631">
                                                                                                            <w:pPr>
                                                                                                              <w:spacing w:before="100" w:beforeAutospacing="1" w:after="100" w:afterAutospacing="1" w:line="240" w:lineRule="auto"/>
                                                                                                              <w:outlineLvl w:val="1"/>
                                                                                                              <w:rPr>
                                                                                                                <w:rFonts w:ascii="Times New Roman" w:eastAsia="Times New Roman" w:hAnsi="Times New Roman" w:cs="Times New Roman"/>
                                                                                                                <w:b/>
                                                                                                                <w:bCs/>
                                                                                                                <w:color w:val="CC6600"/>
                                                                                                                <w:kern w:val="0"/>
                                                                                                                <w:sz w:val="36"/>
                                                                                                                <w:szCs w:val="36"/>
                                                                                                                <w:lang w:eastAsia="en-AU"/>
                                                                                                                <w14:ligatures w14:val="none"/>
                                                                                                              </w:rPr>
                                                                                                            </w:pPr>
                                                                                                            <w:r w:rsidRPr="00E30631">
                                                                                                              <w:rPr>
                                                                                                                <w:rFonts w:ascii="Times New Roman" w:eastAsia="Times New Roman" w:hAnsi="Times New Roman" w:cs="Times New Roman"/>
                                                                                                                <w:b/>
                                                                                                                <w:bCs/>
                                                                                                                <w:color w:val="CC6600"/>
                                                                                                                <w:kern w:val="0"/>
                                                                                                                <w:sz w:val="36"/>
                                                                                                                <w:szCs w:val="36"/>
                                                                                                                <w:lang w:eastAsia="en-AU"/>
                                                                                                                <w14:ligatures w14:val="none"/>
                                                                                                              </w:rPr>
                                                                                                              <w:lastRenderedPageBreak/>
                                                                                                              <w:t>Mountain Bike Trails</w:t>
                                                                                                            </w:r>
                                                                                                          </w:p>
                                                                                                          <w:p w14:paraId="06A2496B" w14:textId="77777777" w:rsidR="00E30631" w:rsidRPr="00E30631" w:rsidRDefault="00E30631" w:rsidP="00E30631">
                                                                                                            <w:pPr>
                                                                                                              <w:spacing w:before="100" w:beforeAutospacing="1" w:after="100" w:afterAutospacing="1" w:line="240" w:lineRule="auto"/>
                                                                                                              <w:outlineLvl w:val="1"/>
                                                                                                              <w:rPr>
                                                                                                                <w:rFonts w:ascii="Times New Roman" w:eastAsia="Times New Roman" w:hAnsi="Times New Roman" w:cs="Times New Roman"/>
                                                                                                                <w:b/>
                                                                                                                <w:bCs/>
                                                                                                                <w:color w:val="CC6600"/>
                                                                                                                <w:kern w:val="0"/>
                                                                                                                <w:sz w:val="36"/>
                                                                                                                <w:szCs w:val="36"/>
                                                                                                                <w:lang w:eastAsia="en-AU"/>
                                                                                                                <w14:ligatures w14:val="none"/>
                                                                                                              </w:rPr>
                                                                                                            </w:pPr>
                                                                                                            <w:r w:rsidRPr="00E30631">
                                                                                                              <w:rPr>
                                                                                                                <w:rFonts w:ascii="Times New Roman" w:eastAsia="Times New Roman" w:hAnsi="Times New Roman" w:cs="Times New Roman"/>
                                                                                                                <w:b/>
                                                                                                                <w:bCs/>
                                                                                                                <w:color w:val="CC6600"/>
                                                                                                                <w:kern w:val="0"/>
                                                                                                                <w:sz w:val="36"/>
                                                                                                                <w:szCs w:val="36"/>
                                                                                                                <w:lang w:eastAsia="en-AU"/>
                                                                                                                <w14:ligatures w14:val="none"/>
                                                                                                              </w:rPr>
                                                                                                              <w:t>USE With CARE</w:t>
                                                                                                            </w:r>
                                                                                                          </w:p>
                                                                                                          <w:p w14:paraId="1AE7367C" w14:textId="77777777" w:rsidR="00E30631" w:rsidRPr="00E30631" w:rsidRDefault="00E30631" w:rsidP="00E30631">
                                                                                                            <w:pPr>
                                                                                                              <w:spacing w:before="100" w:beforeAutospacing="1" w:after="100" w:afterAutospacing="1" w:line="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392A969B" w14:textId="236FAC2D"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Arial" w:eastAsia="Times New Roman" w:hAnsi="Arial" w:cs="Arial"/>
                                                                                                                <w:color w:val="080809"/>
                                                                                                                <w:kern w:val="0"/>
                                                                                                                <w:sz w:val="24"/>
                                                                                                                <w:szCs w:val="24"/>
                                                                                                                <w:shd w:val="clear" w:color="auto" w:fill="FFFFFF"/>
                                                                                                                <w:lang w:eastAsia="en-AU"/>
                                                                                                                <w14:ligatures w14:val="none"/>
                                                                                                              </w:rPr>
                                                                                                              <w:t xml:space="preserve">Trees down on DP MTB tracks. Lots of twigs and small branches strew all tracks. </w:t>
                                                                                                            </w:r>
                                                                                                          </w:p>
                                                                                                          <w:p w14:paraId="10F17ADB" w14:textId="0E2D0FEB"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Arial" w:eastAsia="Times New Roman" w:hAnsi="Arial" w:cs="Arial"/>
                                                                                                                <w:color w:val="080809"/>
                                                                                                                <w:kern w:val="0"/>
                                                                                                                <w:sz w:val="24"/>
                                                                                                                <w:szCs w:val="24"/>
                                                                                                                <w:shd w:val="clear" w:color="auto" w:fill="FFFFFF"/>
                                                                                                                <w:lang w:eastAsia="en-AU"/>
                                                                                                                <w14:ligatures w14:val="none"/>
                                                                                                              </w:rPr>
                                                                                                              <w:t xml:space="preserve">Greg, our local MTB coordinator will make a start on tree removal this week. But in the meantime, take care. If you can </w:t>
                                                                                                            </w:r>
                                                                                                            <w:proofErr w:type="gramStart"/>
                                                                                                            <w:r w:rsidRPr="00E30631">
                                                                                                              <w:rPr>
                                                                                                                <w:rFonts w:ascii="Arial" w:eastAsia="Times New Roman" w:hAnsi="Arial" w:cs="Arial"/>
                                                                                                                <w:color w:val="080809"/>
                                                                                                                <w:kern w:val="0"/>
                                                                                                                <w:sz w:val="24"/>
                                                                                                                <w:szCs w:val="24"/>
                                                                                                                <w:shd w:val="clear" w:color="auto" w:fill="FFFFFF"/>
                                                                                                                <w:lang w:eastAsia="en-AU"/>
                                                                                                                <w14:ligatures w14:val="none"/>
                                                                                                              </w:rPr>
                                                                                                              <w:t>assist</w:t>
                                                                                                            </w:r>
                                                                                                            <w:proofErr w:type="gramEnd"/>
                                                                                                            <w:r w:rsidRPr="00E30631">
                                                                                                              <w:rPr>
                                                                                                                <w:rFonts w:ascii="Arial" w:eastAsia="Times New Roman" w:hAnsi="Arial" w:cs="Arial"/>
                                                                                                                <w:color w:val="080809"/>
                                                                                                                <w:kern w:val="0"/>
                                                                                                                <w:sz w:val="24"/>
                                                                                                                <w:szCs w:val="24"/>
                                                                                                                <w:shd w:val="clear" w:color="auto" w:fill="FFFFFF"/>
                                                                                                                <w:lang w:eastAsia="en-AU"/>
                                                                                                                <w14:ligatures w14:val="none"/>
                                                                                                              </w:rPr>
                                                                                                              <w:t xml:space="preserve"> please contact Greg on 0425 253 745</w:t>
                                                                                                            </w:r>
                                                                                                          </w:p>
                                                                                                        </w:tc>
                                                                                                      </w:tr>
                                                                                                    </w:tbl>
                                                                                                    <w:p w14:paraId="59FCE38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AF0CCB7"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047297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55145B0"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55B42287"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7E4010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5ED5AF57"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6306E12"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77425FE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3FFD9F8"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177B8F5"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E6ADE7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3433D032" w14:textId="77777777">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E30631" w:rsidRPr="00E30631" w14:paraId="2C787D64" w14:textId="77777777">
                                      <w:trPr>
                                        <w:tblCellSpacing w:w="0" w:type="dxa"/>
                                        <w:jc w:val="center"/>
                                      </w:trPr>
                                      <w:tc>
                                        <w:tcPr>
                                          <w:tcW w:w="0" w:type="auto"/>
                                          <w:tcBorders>
                                            <w:top w:val="single" w:sz="18" w:space="0" w:color="CA6628"/>
                                          </w:tcBorders>
                                          <w:hideMark/>
                                        </w:tcPr>
                                        <w:p w14:paraId="05E7E63E" w14:textId="77777777" w:rsidR="00E30631" w:rsidRPr="00E30631" w:rsidRDefault="00E30631" w:rsidP="00E30631">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lastRenderedPageBreak/>
                                            <w:t> </w:t>
                                          </w:r>
                                        </w:p>
                                      </w:tc>
                                    </w:tr>
                                  </w:tbl>
                                  <w:p w14:paraId="256F26E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4267622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3922548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E30631" w:rsidRPr="00E30631" w14:paraId="3937C5EC" w14:textId="77777777">
                                            <w:trPr>
                                              <w:tblCellSpacing w:w="15" w:type="dxa"/>
                                            </w:trPr>
                                            <w:tc>
                                              <w:tcPr>
                                                <w:tcW w:w="0" w:type="auto"/>
                                                <w:tcMar>
                                                  <w:top w:w="180" w:type="dxa"/>
                                                  <w:left w:w="360" w:type="dxa"/>
                                                  <w:bottom w:w="180" w:type="dxa"/>
                                                  <w:right w:w="360" w:type="dxa"/>
                                                </w:tcMar>
                                                <w:vAlign w:val="center"/>
                                                <w:hideMark/>
                                              </w:tcPr>
                                              <w:p w14:paraId="42C6E010" w14:textId="77777777" w:rsidR="00E30631" w:rsidRPr="00E30631" w:rsidRDefault="00E30631" w:rsidP="00E30631">
                                                <w:pPr>
                                                  <w:spacing w:before="100" w:beforeAutospacing="1" w:after="100" w:afterAutospacing="1" w:line="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628E8DBE" w14:textId="77777777" w:rsidR="00E30631" w:rsidRPr="00E30631" w:rsidRDefault="00E30631" w:rsidP="00E30631">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E30631">
                                                  <w:rPr>
                                                    <w:rFonts w:ascii="Calibri" w:eastAsia="Times New Roman" w:hAnsi="Calibri" w:cs="Calibri"/>
                                                    <w:b/>
                                                    <w:bCs/>
                                                    <w:color w:val="CA6628"/>
                                                    <w:kern w:val="0"/>
                                                    <w:sz w:val="36"/>
                                                    <w:szCs w:val="36"/>
                                                    <w:shd w:val="clear" w:color="auto" w:fill="FFFFFF"/>
                                                    <w:lang w:eastAsia="en-AU"/>
                                                    <w14:ligatures w14:val="none"/>
                                                  </w:rPr>
                                                  <w:t>Montane Loop</w:t>
                                                </w:r>
                                              </w:p>
                                              <w:p w14:paraId="11E09A40"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Calibri" w:eastAsia="Times New Roman" w:hAnsi="Calibri" w:cs="Calibri"/>
                                                    <w:color w:val="000000"/>
                                                    <w:kern w:val="0"/>
                                                    <w:sz w:val="24"/>
                                                    <w:szCs w:val="24"/>
                                                    <w:shd w:val="clear" w:color="auto" w:fill="FFFFFF"/>
                                                    <w:lang w:eastAsia="en-AU"/>
                                                    <w14:ligatures w14:val="none"/>
                                                  </w:rPr>
                                                  <w:t>The Montane Loop is now set up as a winter snowshoeing circuit with regularly placed snow poles to ensure that the track is easy to follow when covered in snow. This has been a joint project with DPCA purchasing the snow poles and the DEECA Swifts Creek team providing the labour for the installation.</w:t>
                                                </w:r>
                                              </w:p>
                                              <w:p w14:paraId="708A5620"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Calibri" w:eastAsia="Times New Roman" w:hAnsi="Calibri" w:cs="Calibri"/>
                                                    <w:color w:val="000000"/>
                                                    <w:kern w:val="0"/>
                                                    <w:sz w:val="24"/>
                                                    <w:szCs w:val="24"/>
                                                    <w:shd w:val="clear" w:color="auto" w:fill="FFFFFF"/>
                                                    <w:lang w:eastAsia="en-AU"/>
                                                    <w14:ligatures w14:val="none"/>
                                                  </w:rPr>
                                                  <w:t xml:space="preserve">The loop track is perfect for families and first-time visitors to the mountains to experience snowshoeing through the snow gums. The track is only a kilometre in length and is easily reached from the village but still feels adventurous as it winds </w:t>
                                                </w:r>
                                                <w:proofErr w:type="spellStart"/>
                                                <w:proofErr w:type="gramStart"/>
                                                <w:r w:rsidRPr="00E30631">
                                                  <w:rPr>
                                                    <w:rFonts w:ascii="Calibri" w:eastAsia="Times New Roman" w:hAnsi="Calibri" w:cs="Calibri"/>
                                                    <w:color w:val="000000"/>
                                                    <w:kern w:val="0"/>
                                                    <w:sz w:val="24"/>
                                                    <w:szCs w:val="24"/>
                                                    <w:shd w:val="clear" w:color="auto" w:fill="FFFFFF"/>
                                                    <w:lang w:eastAsia="en-AU"/>
                                                    <w14:ligatures w14:val="none"/>
                                                  </w:rPr>
                                                  <w:t>it's</w:t>
                                                </w:r>
                                                <w:proofErr w:type="spellEnd"/>
                                                <w:proofErr w:type="gramEnd"/>
                                                <w:r w:rsidRPr="00E30631">
                                                  <w:rPr>
                                                    <w:rFonts w:ascii="Calibri" w:eastAsia="Times New Roman" w:hAnsi="Calibri" w:cs="Calibri"/>
                                                    <w:color w:val="000000"/>
                                                    <w:kern w:val="0"/>
                                                    <w:sz w:val="24"/>
                                                    <w:szCs w:val="24"/>
                                                    <w:shd w:val="clear" w:color="auto" w:fill="FFFFFF"/>
                                                    <w:lang w:eastAsia="en-AU"/>
                                                    <w14:ligatures w14:val="none"/>
                                                  </w:rPr>
                                                  <w:t xml:space="preserve"> way through the trees.</w:t>
                                                </w:r>
                                              </w:p>
                                              <w:p w14:paraId="0616F168"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Calibri" w:eastAsia="Times New Roman" w:hAnsi="Calibri" w:cs="Calibri"/>
                                                    <w:color w:val="000000"/>
                                                    <w:kern w:val="0"/>
                                                    <w:sz w:val="24"/>
                                                    <w:szCs w:val="24"/>
                                                    <w:shd w:val="clear" w:color="auto" w:fill="FFFFFF"/>
                                                    <w:lang w:eastAsia="en-AU"/>
                                                    <w14:ligatures w14:val="none"/>
                                                  </w:rPr>
                                                  <w:t>A big thank you to Glenn Digby and his team for getting the poles in before Winter and before our first snow fall!</w:t>
                                                </w:r>
                                              </w:p>
                                            </w:tc>
                                          </w:tr>
                                        </w:tbl>
                                        <w:p w14:paraId="2BB0CFD8"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511AEAF" w14:textId="3FCF210E"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drawing>
                                        <wp:inline distT="0" distB="0" distL="0" distR="0" wp14:anchorId="68DD1F3F" wp14:editId="0604B48B">
                                          <wp:extent cx="1509395" cy="2017395"/>
                                          <wp:effectExtent l="0" t="0" r="0" b="1905"/>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9395" cy="2017395"/>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en-AU"/>
                                        <w14:ligatures w14:val="none"/>
                                      </w:rPr>
                                      <w:t xml:space="preserve">   </w:t>
                                    </w:r>
                                    <w:r w:rsidR="001C73A7">
                                      <w:rPr>
                                        <w:rFonts w:ascii="Times New Roman" w:eastAsia="Times New Roman" w:hAnsi="Times New Roman" w:cs="Times New Roman"/>
                                        <w:kern w:val="0"/>
                                        <w:sz w:val="24"/>
                                        <w:szCs w:val="24"/>
                                        <w:lang w:eastAsia="en-AU"/>
                                        <w14:ligatures w14:val="none"/>
                                      </w:rPr>
                                      <w:t xml:space="preserve">      </w:t>
                                    </w:r>
                                    <w:r>
                                      <w:rPr>
                                        <w:rFonts w:ascii="Times New Roman" w:eastAsia="Times New Roman" w:hAnsi="Times New Roman" w:cs="Times New Roman"/>
                                        <w:kern w:val="0"/>
                                        <w:sz w:val="24"/>
                                        <w:szCs w:val="24"/>
                                        <w:lang w:eastAsia="en-AU"/>
                                        <w14:ligatures w14:val="none"/>
                                      </w:rPr>
                                      <w:t xml:space="preserve">     </w:t>
                                    </w:r>
                                    <w:r w:rsidRPr="00E30631">
                                      <w:rPr>
                                        <w:rFonts w:ascii="Times New Roman" w:eastAsia="Times New Roman" w:hAnsi="Times New Roman" w:cs="Times New Roman"/>
                                        <w:noProof/>
                                        <w:kern w:val="0"/>
                                        <w:sz w:val="24"/>
                                        <w:szCs w:val="24"/>
                                        <w:lang w:eastAsia="en-AU"/>
                                        <w14:ligatures w14:val="none"/>
                                      </w:rPr>
                                      <w:drawing>
                                        <wp:inline distT="0" distB="0" distL="0" distR="0" wp14:anchorId="1D27602A" wp14:editId="0E0C8D71">
                                          <wp:extent cx="1509395" cy="2017395"/>
                                          <wp:effectExtent l="0" t="0" r="0" b="1905"/>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9395" cy="2017395"/>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en-AU"/>
                                        <w14:ligatures w14:val="none"/>
                                      </w:rPr>
                                      <w:t xml:space="preserve">          </w:t>
                                    </w:r>
                                    <w:r w:rsidR="001C73A7" w:rsidRPr="00E30631">
                                      <w:rPr>
                                        <w:rFonts w:ascii="Times New Roman" w:eastAsia="Times New Roman" w:hAnsi="Times New Roman" w:cs="Times New Roman"/>
                                        <w:noProof/>
                                        <w:kern w:val="0"/>
                                        <w:sz w:val="24"/>
                                        <w:szCs w:val="24"/>
                                        <w:lang w:eastAsia="en-AU"/>
                                        <w14:ligatures w14:val="none"/>
                                      </w:rPr>
                                      <w:drawing>
                                        <wp:inline distT="0" distB="0" distL="0" distR="0" wp14:anchorId="0833FD31" wp14:editId="4D84F1E1">
                                          <wp:extent cx="1509395" cy="2017395"/>
                                          <wp:effectExtent l="0" t="0" r="0" b="1905"/>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9395" cy="2017395"/>
                                                  </a:xfrm>
                                                  <a:prstGeom prst="rect">
                                                    <a:avLst/>
                                                  </a:prstGeom>
                                                  <a:noFill/>
                                                  <a:ln>
                                                    <a:noFill/>
                                                  </a:ln>
                                                </pic:spPr>
                                              </pic:pic>
                                            </a:graphicData>
                                          </a:graphic>
                                        </wp:inline>
                                      </w:drawing>
                                    </w:r>
                                  </w:p>
                                </w:tc>
                              </w:tr>
                              <w:tr w:rsidR="00E30631" w:rsidRPr="00E30631" w14:paraId="1B5D9F9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33459A90"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59DF892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55EC8108"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57AEACC2"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511AF9A2"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3B075A9E"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7D3AA26B"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1C878115" w14:textId="77777777">
                                                                                <w:trPr>
                                                                                  <w:tblCellSpacing w:w="0" w:type="dxa"/>
                                                                                  <w:jc w:val="center"/>
                                                                                </w:trPr>
                                                                                <w:tc>
                                                                                  <w:tcPr>
                                                                                    <w:tcW w:w="0" w:type="auto"/>
                                                                                    <w:hideMark/>
                                                                                  </w:tcPr>
                                                                                  <w:p w14:paraId="1018A53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56FCDE6"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D75CB5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42C433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2E78A3B"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6326789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D1F03BE"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F9E9EF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0475391"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1872B4D5" w14:textId="77777777">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E30631" w:rsidRPr="00E30631" w14:paraId="54C0F24C" w14:textId="77777777">
                                      <w:trPr>
                                        <w:tblCellSpacing w:w="0" w:type="dxa"/>
                                        <w:jc w:val="center"/>
                                      </w:trPr>
                                      <w:tc>
                                        <w:tcPr>
                                          <w:tcW w:w="0" w:type="auto"/>
                                          <w:tcBorders>
                                            <w:top w:val="single" w:sz="18" w:space="0" w:color="CA6628"/>
                                          </w:tcBorders>
                                          <w:hideMark/>
                                        </w:tcPr>
                                        <w:p w14:paraId="71BF58DC" w14:textId="77777777" w:rsidR="00E30631" w:rsidRPr="00E30631" w:rsidRDefault="00E30631" w:rsidP="00E30631">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t> </w:t>
                                          </w:r>
                                        </w:p>
                                      </w:tc>
                                    </w:tr>
                                  </w:tbl>
                                  <w:p w14:paraId="091C298D"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55328E0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14ED8559"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720D2D80"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20F957A6"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5F6E4436"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5E6606FA"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6B8DAFC4"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76ED7D4"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254E71DC" w14:textId="77777777">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4950"/>
                                                                                      <w:gridCol w:w="4950"/>
                                                                                    </w:tblGrid>
                                                                                    <w:tr w:rsidR="00E30631" w:rsidRPr="00E30631" w14:paraId="635C354A" w14:textId="77777777">
                                                                                      <w:trPr>
                                                                                        <w:tblCellSpacing w:w="144"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73E2549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3C70DD9A"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18"/>
                                                                                                      </w:tblGrid>
                                                                                                      <w:tr w:rsidR="00E30631" w:rsidRPr="00E30631" w14:paraId="3D875E2D" w14:textId="77777777">
                                                                                                        <w:trPr>
                                                                                                          <w:tblCellSpacing w:w="15" w:type="dxa"/>
                                                                                                        </w:trPr>
                                                                                                        <w:tc>
                                                                                                          <w:tcPr>
                                                                                                            <w:tcW w:w="0" w:type="auto"/>
                                                                                                            <w:tcMar>
                                                                                                              <w:top w:w="0" w:type="dxa"/>
                                                                                                              <w:left w:w="225" w:type="dxa"/>
                                                                                                              <w:bottom w:w="0" w:type="dxa"/>
                                                                                                              <w:right w:w="0" w:type="dxa"/>
                                                                                                            </w:tcMar>
                                                                                                            <w:vAlign w:val="center"/>
                                                                                                            <w:hideMark/>
                                                                                                          </w:tcPr>
                                                                                                          <w:p w14:paraId="0390021C" w14:textId="77777777" w:rsidR="00E30631" w:rsidRPr="00E30631" w:rsidRDefault="00E30631" w:rsidP="00E30631">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E30631">
                                                                                                              <w:rPr>
                                                                                                                <w:rFonts w:ascii="Calibri" w:eastAsia="Times New Roman" w:hAnsi="Calibri" w:cs="Calibri"/>
                                                                                                                <w:b/>
                                                                                                                <w:bCs/>
                                                                                                                <w:color w:val="CA6628"/>
                                                                                                                <w:kern w:val="0"/>
                                                                                                                <w:sz w:val="36"/>
                                                                                                                <w:szCs w:val="36"/>
                                                                                                                <w:shd w:val="clear" w:color="auto" w:fill="FFFFFF"/>
                                                                                                                <w:lang w:eastAsia="en-AU"/>
                                                                                                                <w14:ligatures w14:val="none"/>
                                                                                                              </w:rPr>
                                                                                                              <w:lastRenderedPageBreak/>
                                                                                                              <w:t>DP Art and Craft Group</w:t>
                                                                                                            </w:r>
                                                                                                          </w:p>
                                                                                                          <w:p w14:paraId="46AD9E86"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Calibri" w:eastAsia="Times New Roman" w:hAnsi="Calibri" w:cs="Calibri"/>
                                                                                                                <w:color w:val="000000"/>
                                                                                                                <w:kern w:val="0"/>
                                                                                                                <w:sz w:val="24"/>
                                                                                                                <w:szCs w:val="24"/>
                                                                                                                <w:shd w:val="clear" w:color="auto" w:fill="FFFFFF"/>
                                                                                                                <w:lang w:eastAsia="en-AU"/>
                                                                                                                <w14:ligatures w14:val="none"/>
                                                                                                              </w:rPr>
                                                                                                              <w:t xml:space="preserve">We're seeking to establish a group for creative people in the community to get together and share their interests. </w:t>
                                                                                                            </w:r>
                                                                                                          </w:p>
                                                                                                          <w:p w14:paraId="67BE3FD9" w14:textId="4377A09C"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Calibri" w:eastAsia="Times New Roman" w:hAnsi="Calibri" w:cs="Calibri"/>
                                                                                                                <w:color w:val="000000"/>
                                                                                                                <w:kern w:val="0"/>
                                                                                                                <w:sz w:val="24"/>
                                                                                                                <w:szCs w:val="24"/>
                                                                                                                <w:shd w:val="clear" w:color="auto" w:fill="FFFFFF"/>
                                                                                                                <w:lang w:eastAsia="en-AU"/>
                                                                                                                <w14:ligatures w14:val="none"/>
                                                                                                              </w:rPr>
                                                                                                              <w:t xml:space="preserve">If you enjoy making things and getting together with other like-minded </w:t>
                                                                                                            </w:r>
                                                                                                            <w:proofErr w:type="gramStart"/>
                                                                                                            <w:r w:rsidRPr="00E30631">
                                                                                                              <w:rPr>
                                                                                                                <w:rFonts w:ascii="Calibri" w:eastAsia="Times New Roman" w:hAnsi="Calibri" w:cs="Calibri"/>
                                                                                                                <w:color w:val="000000"/>
                                                                                                                <w:kern w:val="0"/>
                                                                                                                <w:sz w:val="24"/>
                                                                                                                <w:szCs w:val="24"/>
                                                                                                                <w:shd w:val="clear" w:color="auto" w:fill="FFFFFF"/>
                                                                                                                <w:lang w:eastAsia="en-AU"/>
                                                                                                                <w14:ligatures w14:val="none"/>
                                                                                                              </w:rPr>
                                                                                                              <w:t>people</w:t>
                                                                                                            </w:r>
                                                                                                            <w:proofErr w:type="gramEnd"/>
                                                                                                            <w:r w:rsidRPr="00E30631">
                                                                                                              <w:rPr>
                                                                                                                <w:rFonts w:ascii="Calibri" w:eastAsia="Times New Roman" w:hAnsi="Calibri" w:cs="Calibri"/>
                                                                                                                <w:color w:val="000000"/>
                                                                                                                <w:kern w:val="0"/>
                                                                                                                <w:sz w:val="24"/>
                                                                                                                <w:szCs w:val="24"/>
                                                                                                                <w:shd w:val="clear" w:color="auto" w:fill="FFFFFF"/>
                                                                                                                <w:lang w:eastAsia="en-AU"/>
                                                                                                                <w14:ligatures w14:val="none"/>
                                                                                                              </w:rPr>
                                                                                                              <w:t xml:space="preserve"> contact Josie on 0407097973 or Gail on 0487835872, or just come along and join us at the DP Community Centre on Wednesday evening at 7.00 pm.</w:t>
                                                                                                            </w:r>
                                                                                                          </w:p>
                                                                                                          <w:p w14:paraId="382CBE17" w14:textId="5F596659"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r w:rsidRPr="00E30631">
                                                                                                              <w:rPr>
                                                                                                                <w:rFonts w:ascii="Calibri" w:eastAsia="Times New Roman" w:hAnsi="Calibri" w:cs="Calibri"/>
                                                                                                                <w:color w:val="000000"/>
                                                                                                                <w:kern w:val="0"/>
                                                                                                                <w:sz w:val="24"/>
                                                                                                                <w:szCs w:val="24"/>
                                                                                                                <w:shd w:val="clear" w:color="auto" w:fill="FFFFFF"/>
                                                                                                                <w:lang w:eastAsia="en-AU"/>
                                                                                                                <w14:ligatures w14:val="none"/>
                                                                                                              </w:rPr>
                                                                                                              <w:t>Bring a project you're working on or any examples of art and craft work you've completed. Everyone is welcome whether a beginner or expert. The aim is to enjoy a social evening and share creative ideas.</w:t>
                                                                                                            </w:r>
                                                                                                          </w:p>
                                                                                                          <w:p w14:paraId="27853D24"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0D34C4D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50F220D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CD3C3B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3BBF6E7A" w14:textId="77777777">
                                                                                            <w:trPr>
                                                                                              <w:tblCellSpacing w:w="0" w:type="dxa"/>
                                                                                            </w:trPr>
                                                                                            <w:tc>
                                                                                              <w:tcPr>
                                                                                                <w:tcW w:w="0" w:type="auto"/>
                                                                                                <w:tcBorders>
                                                                                                  <w:top w:val="nil"/>
                                                                                                  <w:left w:val="nil"/>
                                                                                                  <w:bottom w:val="nil"/>
                                                                                                  <w:right w:val="nil"/>
                                                                                                </w:tcBorders>
                                                                                                <w:tcMar>
                                                                                                  <w:top w:w="0" w:type="dxa"/>
                                                                                                  <w:left w:w="0" w:type="dxa"/>
                                                                                                  <w:bottom w:w="180" w:type="dxa"/>
                                                                                                  <w:right w:w="0" w:type="dxa"/>
                                                                                                </w:tcMar>
                                                                                                <w:hideMark/>
                                                                                              </w:tcPr>
                                                                                              <w:p w14:paraId="73088A1D"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bl>
                                                                                                <w:tblPr>
                                                                                                  <w:tblW w:w="4208" w:type="dxa"/>
                                                                                                  <w:jc w:val="center"/>
                                                                                                  <w:tblCellSpacing w:w="0" w:type="dxa"/>
                                                                                                  <w:tblCellMar>
                                                                                                    <w:left w:w="0" w:type="dxa"/>
                                                                                                    <w:right w:w="0" w:type="dxa"/>
                                                                                                  </w:tblCellMar>
                                                                                                  <w:tblLook w:val="04A0" w:firstRow="1" w:lastRow="0" w:firstColumn="1" w:lastColumn="0" w:noHBand="0" w:noVBand="1"/>
                                                                                                </w:tblPr>
                                                                                                <w:tblGrid>
                                                                                                  <w:gridCol w:w="4208"/>
                                                                                                </w:tblGrid>
                                                                                                <w:tr w:rsidR="00E30631" w:rsidRPr="00E30631" w14:paraId="1667B5A7" w14:textId="77777777">
                                                                                                  <w:trPr>
                                                                                                    <w:tblCellSpacing w:w="0" w:type="dxa"/>
                                                                                                    <w:jc w:val="center"/>
                                                                                                  </w:trPr>
                                                                                                  <w:tc>
                                                                                                    <w:tcPr>
                                                                                                      <w:tcW w:w="0" w:type="auto"/>
                                                                                                      <w:tcBorders>
                                                                                                        <w:top w:val="nil"/>
                                                                                                        <w:left w:val="nil"/>
                                                                                                        <w:bottom w:val="nil"/>
                                                                                                        <w:right w:val="nil"/>
                                                                                                      </w:tcBorders>
                                                                                                      <w:hideMark/>
                                                                                                    </w:tcPr>
                                                                                                    <w:p w14:paraId="29A768AE"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drawing>
                                                                                                          <wp:inline distT="0" distB="0" distL="0" distR="0" wp14:anchorId="19727C10" wp14:editId="1266D52B">
                                                                                                            <wp:extent cx="2670810" cy="2002790"/>
                                                                                                            <wp:effectExtent l="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0810" cy="2002790"/>
                                                                                                                    </a:xfrm>
                                                                                                                    <a:prstGeom prst="rect">
                                                                                                                      <a:avLst/>
                                                                                                                    </a:prstGeom>
                                                                                                                    <a:noFill/>
                                                                                                                    <a:ln>
                                                                                                                      <a:noFill/>
                                                                                                                    </a:ln>
                                                                                                                  </pic:spPr>
                                                                                                                </pic:pic>
                                                                                                              </a:graphicData>
                                                                                                            </a:graphic>
                                                                                                          </wp:inline>
                                                                                                        </w:drawing>
                                                                                                      </w:r>
                                                                                                    </w:p>
                                                                                                  </w:tc>
                                                                                                </w:tr>
                                                                                              </w:tbl>
                                                                                              <w:p w14:paraId="23B0845D"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45D29C35"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39FE144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37547C0"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D72C7F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25AAC3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359CE0B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B2682A2"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243BB0C6"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8A44C3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E977EE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72157C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243D36CB" w14:textId="77777777">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E30631" w:rsidRPr="00E30631" w14:paraId="417BF146" w14:textId="77777777">
                                      <w:trPr>
                                        <w:tblCellSpacing w:w="0" w:type="dxa"/>
                                        <w:jc w:val="center"/>
                                      </w:trPr>
                                      <w:tc>
                                        <w:tcPr>
                                          <w:tcW w:w="0" w:type="auto"/>
                                          <w:tcBorders>
                                            <w:top w:val="single" w:sz="18" w:space="0" w:color="CA6628"/>
                                          </w:tcBorders>
                                          <w:hideMark/>
                                        </w:tcPr>
                                        <w:p w14:paraId="0F8020EE" w14:textId="77777777" w:rsidR="00E30631" w:rsidRPr="00E30631" w:rsidRDefault="00E30631" w:rsidP="00E30631">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t> </w:t>
                                          </w:r>
                                        </w:p>
                                      </w:tc>
                                    </w:tr>
                                  </w:tbl>
                                  <w:p w14:paraId="4AE3E7B7"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553F6F5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2C93F479"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631F316B"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22B0A645"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66C08A8"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51A19475"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084E6EF5"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21BC888"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13E408DF" w14:textId="77777777">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4950"/>
                                                                                      <w:gridCol w:w="4950"/>
                                                                                    </w:tblGrid>
                                                                                    <w:tr w:rsidR="00E30631" w:rsidRPr="00E30631" w14:paraId="5079D6AF" w14:textId="77777777">
                                                                                      <w:trPr>
                                                                                        <w:tblCellSpacing w:w="144"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7E644486" w14:textId="77777777">
                                                                                            <w:trPr>
                                                                                              <w:tblCellSpacing w:w="0" w:type="dxa"/>
                                                                                            </w:trPr>
                                                                                            <w:tc>
                                                                                              <w:tcPr>
                                                                                                <w:tcW w:w="0" w:type="auto"/>
                                                                                                <w:tcBorders>
                                                                                                  <w:top w:val="nil"/>
                                                                                                  <w:left w:val="nil"/>
                                                                                                  <w:bottom w:val="nil"/>
                                                                                                  <w:right w:val="nil"/>
                                                                                                </w:tcBorders>
                                                                                                <w:tcMar>
                                                                                                  <w:top w:w="180" w:type="dxa"/>
                                                                                                  <w:left w:w="240" w:type="dxa"/>
                                                                                                  <w:bottom w:w="180" w:type="dxa"/>
                                                                                                  <w:right w:w="240" w:type="dxa"/>
                                                                                                </w:tcMar>
                                                                                                <w:hideMark/>
                                                                                              </w:tcPr>
                                                                                              <w:p w14:paraId="5B6BBF05"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bl>
                                                                                                <w:tblPr>
                                                                                                  <w:tblW w:w="4250" w:type="pct"/>
                                                                                                  <w:jc w:val="center"/>
                                                                                                  <w:tblCellSpacing w:w="0" w:type="dxa"/>
                                                                                                  <w:tblCellMar>
                                                                                                    <w:left w:w="0" w:type="dxa"/>
                                                                                                    <w:right w:w="0" w:type="dxa"/>
                                                                                                  </w:tblCellMar>
                                                                                                  <w:tblLook w:val="04A0" w:firstRow="1" w:lastRow="0" w:firstColumn="1" w:lastColumn="0" w:noHBand="0" w:noVBand="1"/>
                                                                                                </w:tblPr>
                                                                                                <w:tblGrid>
                                                                                                  <w:gridCol w:w="3794"/>
                                                                                                </w:tblGrid>
                                                                                                <w:tr w:rsidR="00E30631" w:rsidRPr="00E30631" w14:paraId="49402101" w14:textId="77777777">
                                                                                                  <w:trPr>
                                                                                                    <w:tblCellSpacing w:w="0" w:type="dxa"/>
                                                                                                    <w:jc w:val="center"/>
                                                                                                  </w:trPr>
                                                                                                  <w:tc>
                                                                                                    <w:tcPr>
                                                                                                      <w:tcW w:w="0" w:type="auto"/>
                                                                                                      <w:tcBorders>
                                                                                                        <w:top w:val="nil"/>
                                                                                                        <w:left w:val="nil"/>
                                                                                                        <w:bottom w:val="nil"/>
                                                                                                        <w:right w:val="nil"/>
                                                                                                      </w:tcBorders>
                                                                                                      <w:hideMark/>
                                                                                                    </w:tcPr>
                                                                                                    <w:p w14:paraId="4F8C0246"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drawing>
                                                                                                          <wp:inline distT="0" distB="0" distL="0" distR="0" wp14:anchorId="317A1C67" wp14:editId="22F0FEAC">
                                                                                                            <wp:extent cx="2409190" cy="1727200"/>
                                                                                                            <wp:effectExtent l="0" t="0" r="0" b="635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9190" cy="1727200"/>
                                                                                                                    </a:xfrm>
                                                                                                                    <a:prstGeom prst="rect">
                                                                                                                      <a:avLst/>
                                                                                                                    </a:prstGeom>
                                                                                                                    <a:noFill/>
                                                                                                                    <a:ln>
                                                                                                                      <a:noFill/>
                                                                                                                    </a:ln>
                                                                                                                  </pic:spPr>
                                                                                                                </pic:pic>
                                                                                                              </a:graphicData>
                                                                                                            </a:graphic>
                                                                                                          </wp:inline>
                                                                                                        </w:drawing>
                                                                                                      </w:r>
                                                                                                    </w:p>
                                                                                                  </w:tc>
                                                                                                </w:tr>
                                                                                              </w:tbl>
                                                                                              <w:p w14:paraId="571FEA16" w14:textId="0B42DC99" w:rsidR="00E30631" w:rsidRPr="00E30631" w:rsidRDefault="00E30631" w:rsidP="001C73A7">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67A5D68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3CCC255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6965AA9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18"/>
                                                                                                      </w:tblGrid>
                                                                                                      <w:tr w:rsidR="00E30631" w:rsidRPr="00E30631" w14:paraId="4CFE484A" w14:textId="77777777">
                                                                                                        <w:trPr>
                                                                                                          <w:tblCellSpacing w:w="15" w:type="dxa"/>
                                                                                                        </w:trPr>
                                                                                                        <w:tc>
                                                                                                          <w:tcPr>
                                                                                                            <w:tcW w:w="0" w:type="auto"/>
                                                                                                            <w:tcMar>
                                                                                                              <w:top w:w="180" w:type="dxa"/>
                                                                                                              <w:left w:w="360" w:type="dxa"/>
                                                                                                              <w:bottom w:w="180" w:type="dxa"/>
                                                                                                              <w:right w:w="360" w:type="dxa"/>
                                                                                                            </w:tcMar>
                                                                                                            <w:vAlign w:val="center"/>
                                                                                                            <w:hideMark/>
                                                                                                          </w:tcPr>
                                                                                                          <w:p w14:paraId="6023804F" w14:textId="77777777" w:rsidR="00E30631" w:rsidRPr="00E30631" w:rsidRDefault="00E30631" w:rsidP="00E30631">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E30631">
                                                                                                              <w:rPr>
                                                                                                                <w:rFonts w:ascii="Times New Roman" w:eastAsia="Times New Roman" w:hAnsi="Times New Roman" w:cs="Times New Roman"/>
                                                                                                                <w:b/>
                                                                                                                <w:bCs/>
                                                                                                                <w:kern w:val="0"/>
                                                                                                                <w:sz w:val="36"/>
                                                                                                                <w:szCs w:val="36"/>
                                                                                                                <w:lang w:eastAsia="en-AU"/>
                                                                                                                <w14:ligatures w14:val="none"/>
                                                                                                              </w:rPr>
                                                                                                              <w:t>The DP Hut library is looking a bit bare, all donations gratefully accepted</w:t>
                                                                                                            </w:r>
                                                                                                          </w:p>
                                                                                                        </w:tc>
                                                                                                      </w:tr>
                                                                                                    </w:tbl>
                                                                                                    <w:p w14:paraId="522826C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C4D4E92"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EC1161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D2DDF7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E34FEB2"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3EE8E96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4036760"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3EC92A64"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3994F610"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DE77277"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3EB7CF2E"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3169AD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54F834C8" w14:textId="77777777">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E30631" w:rsidRPr="00E30631" w14:paraId="3DED0D34" w14:textId="77777777">
                                      <w:trPr>
                                        <w:tblCellSpacing w:w="0" w:type="dxa"/>
                                        <w:jc w:val="center"/>
                                      </w:trPr>
                                      <w:tc>
                                        <w:tcPr>
                                          <w:tcW w:w="0" w:type="auto"/>
                                          <w:tcBorders>
                                            <w:top w:val="single" w:sz="18" w:space="0" w:color="CA6628"/>
                                          </w:tcBorders>
                                          <w:hideMark/>
                                        </w:tcPr>
                                        <w:p w14:paraId="7D9E5342" w14:textId="77777777" w:rsidR="00E30631" w:rsidRPr="00E30631" w:rsidRDefault="00E30631" w:rsidP="00E30631">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t> </w:t>
                                          </w:r>
                                        </w:p>
                                      </w:tc>
                                    </w:tr>
                                  </w:tbl>
                                  <w:p w14:paraId="4A20520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66F8677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695F4F0"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445C3897"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109E675E"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6BF706CD"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0E3542F0"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A2E085A"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6B209ED8"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1B5DB7AD" w14:textId="77777777">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4950"/>
                                                                                      <w:gridCol w:w="4950"/>
                                                                                    </w:tblGrid>
                                                                                    <w:tr w:rsidR="00E30631" w:rsidRPr="00E30631" w14:paraId="71DFE0AF" w14:textId="77777777">
                                                                                      <w:trPr>
                                                                                        <w:tblCellSpacing w:w="144"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7E7732BD" w14:textId="77777777">
                                                                                            <w:trPr>
                                                                                              <w:tblCellSpacing w:w="0" w:type="dxa"/>
                                                                                            </w:trPr>
                                                                                            <w:tc>
                                                                                              <w:tcPr>
                                                                                                <w:tcW w:w="0" w:type="auto"/>
                                                                                                <w:tcBorders>
                                                                                                  <w:top w:val="nil"/>
                                                                                                  <w:left w:val="nil"/>
                                                                                                  <w:bottom w:val="nil"/>
                                                                                                  <w:right w:val="nil"/>
                                                                                                </w:tcBorders>
                                                                                                <w:tcMar>
                                                                                                  <w:top w:w="180" w:type="dxa"/>
                                                                                                  <w:left w:w="240" w:type="dxa"/>
                                                                                                  <w:bottom w:w="180" w:type="dxa"/>
                                                                                                  <w:right w:w="240" w:type="dxa"/>
                                                                                                </w:tcMar>
                                                                                                <w:hideMark/>
                                                                                              </w:tcPr>
                                                                                              <w:p w14:paraId="510DACC1"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bl>
                                                                                                <w:tblPr>
                                                                                                  <w:tblW w:w="4250" w:type="pct"/>
                                                                                                  <w:jc w:val="center"/>
                                                                                                  <w:tblCellSpacing w:w="0" w:type="dxa"/>
                                                                                                  <w:tblCellMar>
                                                                                                    <w:left w:w="0" w:type="dxa"/>
                                                                                                    <w:right w:w="0" w:type="dxa"/>
                                                                                                  </w:tblCellMar>
                                                                                                  <w:tblLook w:val="04A0" w:firstRow="1" w:lastRow="0" w:firstColumn="1" w:lastColumn="0" w:noHBand="0" w:noVBand="1"/>
                                                                                                </w:tblPr>
                                                                                                <w:tblGrid>
                                                                                                  <w:gridCol w:w="3794"/>
                                                                                                </w:tblGrid>
                                                                                                <w:tr w:rsidR="00E30631" w:rsidRPr="00E30631" w14:paraId="3D53D3CE" w14:textId="77777777">
                                                                                                  <w:trPr>
                                                                                                    <w:tblCellSpacing w:w="0" w:type="dxa"/>
                                                                                                    <w:jc w:val="center"/>
                                                                                                  </w:trPr>
                                                                                                  <w:tc>
                                                                                                    <w:tcPr>
                                                                                                      <w:tcW w:w="0" w:type="auto"/>
                                                                                                      <w:tcBorders>
                                                                                                        <w:top w:val="nil"/>
                                                                                                        <w:left w:val="nil"/>
                                                                                                        <w:bottom w:val="nil"/>
                                                                                                        <w:right w:val="nil"/>
                                                                                                      </w:tcBorders>
                                                                                                      <w:hideMark/>
                                                                                                    </w:tcPr>
                                                                                                    <w:p w14:paraId="14A948A0"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lastRenderedPageBreak/>
                                                                                                        <w:drawing>
                                                                                                          <wp:inline distT="0" distB="0" distL="0" distR="0" wp14:anchorId="0704E197" wp14:editId="4863423D">
                                                                                                            <wp:extent cx="2409190" cy="3062605"/>
                                                                                                            <wp:effectExtent l="0" t="0" r="0" b="4445"/>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9190" cy="3062605"/>
                                                                                                                    </a:xfrm>
                                                                                                                    <a:prstGeom prst="rect">
                                                                                                                      <a:avLst/>
                                                                                                                    </a:prstGeom>
                                                                                                                    <a:noFill/>
                                                                                                                    <a:ln>
                                                                                                                      <a:noFill/>
                                                                                                                    </a:ln>
                                                                                                                  </pic:spPr>
                                                                                                                </pic:pic>
                                                                                                              </a:graphicData>
                                                                                                            </a:graphic>
                                                                                                          </wp:inline>
                                                                                                        </w:drawing>
                                                                                                      </w:r>
                                                                                                    </w:p>
                                                                                                  </w:tc>
                                                                                                </w:tr>
                                                                                              </w:tbl>
                                                                                              <w:p w14:paraId="53F149B8"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6AA60769"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3DE27692"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0B1369A7" w14:textId="77777777">
                                                                                            <w:trPr>
                                                                                              <w:tblCellSpacing w:w="0" w:type="dxa"/>
                                                                                            </w:trPr>
                                                                                            <w:tc>
                                                                                              <w:tcPr>
                                                                                                <w:tcW w:w="0" w:type="auto"/>
                                                                                                <w:tcBorders>
                                                                                                  <w:top w:val="nil"/>
                                                                                                  <w:left w:val="nil"/>
                                                                                                  <w:bottom w:val="nil"/>
                                                                                                  <w:right w:val="nil"/>
                                                                                                </w:tcBorders>
                                                                                                <w:tcMar>
                                                                                                  <w:top w:w="180" w:type="dxa"/>
                                                                                                  <w:left w:w="240" w:type="dxa"/>
                                                                                                  <w:bottom w:w="180" w:type="dxa"/>
                                                                                                  <w:right w:w="240" w:type="dxa"/>
                                                                                                </w:tcMar>
                                                                                                <w:hideMark/>
                                                                                              </w:tcPr>
                                                                                              <w:p w14:paraId="33EB86E5"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lastRenderedPageBreak/>
                                                                                                  <w:t> </w:t>
                                                                                                </w:r>
                                                                                              </w:p>
                                                                                              <w:tbl>
                                                                                                <w:tblPr>
                                                                                                  <w:tblW w:w="4250" w:type="pct"/>
                                                                                                  <w:jc w:val="center"/>
                                                                                                  <w:tblCellSpacing w:w="0" w:type="dxa"/>
                                                                                                  <w:tblCellMar>
                                                                                                    <w:left w:w="0" w:type="dxa"/>
                                                                                                    <w:right w:w="0" w:type="dxa"/>
                                                                                                  </w:tblCellMar>
                                                                                                  <w:tblLook w:val="04A0" w:firstRow="1" w:lastRow="0" w:firstColumn="1" w:lastColumn="0" w:noHBand="0" w:noVBand="1"/>
                                                                                                </w:tblPr>
                                                                                                <w:tblGrid>
                                                                                                  <w:gridCol w:w="3794"/>
                                                                                                </w:tblGrid>
                                                                                                <w:tr w:rsidR="00E30631" w:rsidRPr="00E30631" w14:paraId="1C896CC7" w14:textId="77777777">
                                                                                                  <w:trPr>
                                                                                                    <w:tblCellSpacing w:w="0" w:type="dxa"/>
                                                                                                    <w:jc w:val="center"/>
                                                                                                  </w:trPr>
                                                                                                  <w:tc>
                                                                                                    <w:tcPr>
                                                                                                      <w:tcW w:w="0" w:type="auto"/>
                                                                                                      <w:tcBorders>
                                                                                                        <w:top w:val="nil"/>
                                                                                                        <w:left w:val="nil"/>
                                                                                                        <w:bottom w:val="nil"/>
                                                                                                        <w:right w:val="nil"/>
                                                                                                      </w:tcBorders>
                                                                                                      <w:hideMark/>
                                                                                                    </w:tcPr>
                                                                                                    <w:p w14:paraId="6DA2E072"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lastRenderedPageBreak/>
                                                                                                        <w:drawing>
                                                                                                          <wp:inline distT="0" distB="0" distL="0" distR="0" wp14:anchorId="2F591292" wp14:editId="01E85075">
                                                                                                            <wp:extent cx="2409190" cy="3120390"/>
                                                                                                            <wp:effectExtent l="0" t="0" r="0" b="381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190" cy="3120390"/>
                                                                                                                    </a:xfrm>
                                                                                                                    <a:prstGeom prst="rect">
                                                                                                                      <a:avLst/>
                                                                                                                    </a:prstGeom>
                                                                                                                    <a:noFill/>
                                                                                                                    <a:ln>
                                                                                                                      <a:noFill/>
                                                                                                                    </a:ln>
                                                                                                                  </pic:spPr>
                                                                                                                </pic:pic>
                                                                                                              </a:graphicData>
                                                                                                            </a:graphic>
                                                                                                          </wp:inline>
                                                                                                        </w:drawing>
                                                                                                      </w:r>
                                                                                                    </w:p>
                                                                                                  </w:tc>
                                                                                                </w:tr>
                                                                                              </w:tbl>
                                                                                              <w:p w14:paraId="5F1ECF67"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3C079CB4"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02C8F15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34BB955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755C25B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5D7AC6E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3033C82"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C55A065"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7ECCC49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7F02F88"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0F3DDF0"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1E2703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12D55CD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64A24513"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6A543752"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34EE93E8"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4E989768"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78D98FB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72001B27"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1BBA9D56" w14:textId="77777777">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E30631" w:rsidRPr="00E30631" w14:paraId="3174D34F" w14:textId="77777777">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4950"/>
                                                                                      <w:gridCol w:w="4950"/>
                                                                                    </w:tblGrid>
                                                                                    <w:tr w:rsidR="00E30631" w:rsidRPr="00E30631" w14:paraId="5467BABC" w14:textId="77777777">
                                                                                      <w:trPr>
                                                                                        <w:tblCellSpacing w:w="144"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351ADB0E" w14:textId="77777777">
                                                                                            <w:trPr>
                                                                                              <w:tblCellSpacing w:w="0" w:type="dxa"/>
                                                                                            </w:trPr>
                                                                                            <w:tc>
                                                                                              <w:tcPr>
                                                                                                <w:tcW w:w="0" w:type="auto"/>
                                                                                                <w:tcBorders>
                                                                                                  <w:top w:val="nil"/>
                                                                                                  <w:left w:val="nil"/>
                                                                                                  <w:bottom w:val="nil"/>
                                                                                                  <w:right w:val="nil"/>
                                                                                                </w:tcBorders>
                                                                                                <w:tcMar>
                                                                                                  <w:top w:w="180" w:type="dxa"/>
                                                                                                  <w:left w:w="240" w:type="dxa"/>
                                                                                                  <w:bottom w:w="180" w:type="dxa"/>
                                                                                                  <w:right w:w="240" w:type="dxa"/>
                                                                                                </w:tcMar>
                                                                                                <w:hideMark/>
                                                                                              </w:tcPr>
                                                                                              <w:p w14:paraId="62A7215E"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lastRenderedPageBreak/>
                                                                                                  <w:t> </w:t>
                                                                                                </w:r>
                                                                                              </w:p>
                                                                                              <w:tbl>
                                                                                                <w:tblPr>
                                                                                                  <w:tblW w:w="4250" w:type="pct"/>
                                                                                                  <w:jc w:val="center"/>
                                                                                                  <w:tblCellSpacing w:w="0" w:type="dxa"/>
                                                                                                  <w:tblCellMar>
                                                                                                    <w:left w:w="0" w:type="dxa"/>
                                                                                                    <w:right w:w="0" w:type="dxa"/>
                                                                                                  </w:tblCellMar>
                                                                                                  <w:tblLook w:val="04A0" w:firstRow="1" w:lastRow="0" w:firstColumn="1" w:lastColumn="0" w:noHBand="0" w:noVBand="1"/>
                                                                                                </w:tblPr>
                                                                                                <w:tblGrid>
                                                                                                  <w:gridCol w:w="3794"/>
                                                                                                </w:tblGrid>
                                                                                                <w:tr w:rsidR="00E30631" w:rsidRPr="00E30631" w14:paraId="6EE84B17" w14:textId="77777777">
                                                                                                  <w:trPr>
                                                                                                    <w:tblCellSpacing w:w="0" w:type="dxa"/>
                                                                                                    <w:jc w:val="center"/>
                                                                                                  </w:trPr>
                                                                                                  <w:tc>
                                                                                                    <w:tcPr>
                                                                                                      <w:tcW w:w="0" w:type="auto"/>
                                                                                                      <w:tcBorders>
                                                                                                        <w:top w:val="nil"/>
                                                                                                        <w:left w:val="nil"/>
                                                                                                        <w:bottom w:val="nil"/>
                                                                                                        <w:right w:val="nil"/>
                                                                                                      </w:tcBorders>
                                                                                                      <w:hideMark/>
                                                                                                    </w:tcPr>
                                                                                                    <w:p w14:paraId="40B806C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drawing>
                                                                                                          <wp:inline distT="0" distB="0" distL="0" distR="0" wp14:anchorId="7C42362A" wp14:editId="29FA49A7">
                                                                                                            <wp:extent cx="2409190" cy="3164205"/>
                                                                                                            <wp:effectExtent l="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190" cy="3164205"/>
                                                                                                                    </a:xfrm>
                                                                                                                    <a:prstGeom prst="rect">
                                                                                                                      <a:avLst/>
                                                                                                                    </a:prstGeom>
                                                                                                                    <a:noFill/>
                                                                                                                    <a:ln>
                                                                                                                      <a:noFill/>
                                                                                                                    </a:ln>
                                                                                                                  </pic:spPr>
                                                                                                                </pic:pic>
                                                                                                              </a:graphicData>
                                                                                                            </a:graphic>
                                                                                                          </wp:inline>
                                                                                                        </w:drawing>
                                                                                                      </w:r>
                                                                                                    </w:p>
                                                                                                  </w:tc>
                                                                                                </w:tr>
                                                                                              </w:tbl>
                                                                                              <w:p w14:paraId="69FD4A5E" w14:textId="6C9830D4" w:rsidR="00E30631" w:rsidRPr="00E30631" w:rsidRDefault="00E30631" w:rsidP="001C73A7">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625278E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18"/>
                                                                                          </w:tblGrid>
                                                                                          <w:tr w:rsidR="00E30631" w:rsidRPr="00E30631" w14:paraId="79D935DA" w14:textId="77777777">
                                                                                            <w:trPr>
                                                                                              <w:tblCellSpacing w:w="0" w:type="dxa"/>
                                                                                            </w:trPr>
                                                                                            <w:tc>
                                                                                              <w:tcPr>
                                                                                                <w:tcW w:w="0" w:type="auto"/>
                                                                                                <w:tcBorders>
                                                                                                  <w:top w:val="nil"/>
                                                                                                  <w:left w:val="nil"/>
                                                                                                  <w:bottom w:val="nil"/>
                                                                                                  <w:right w:val="nil"/>
                                                                                                </w:tcBorders>
                                                                                                <w:tcMar>
                                                                                                  <w:top w:w="180" w:type="dxa"/>
                                                                                                  <w:left w:w="240" w:type="dxa"/>
                                                                                                  <w:bottom w:w="180" w:type="dxa"/>
                                                                                                  <w:right w:w="240" w:type="dxa"/>
                                                                                                </w:tcMar>
                                                                                                <w:hideMark/>
                                                                                              </w:tcPr>
                                                                                              <w:p w14:paraId="10F6424B"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bl>
                                                                                                <w:tblPr>
                                                                                                  <w:tblW w:w="4250" w:type="pct"/>
                                                                                                  <w:jc w:val="center"/>
                                                                                                  <w:tblCellSpacing w:w="0" w:type="dxa"/>
                                                                                                  <w:tblCellMar>
                                                                                                    <w:left w:w="0" w:type="dxa"/>
                                                                                                    <w:right w:w="0" w:type="dxa"/>
                                                                                                  </w:tblCellMar>
                                                                                                  <w:tblLook w:val="04A0" w:firstRow="1" w:lastRow="0" w:firstColumn="1" w:lastColumn="0" w:noHBand="0" w:noVBand="1"/>
                                                                                                </w:tblPr>
                                                                                                <w:tblGrid>
                                                                                                  <w:gridCol w:w="3794"/>
                                                                                                </w:tblGrid>
                                                                                                <w:tr w:rsidR="00E30631" w:rsidRPr="00E30631" w14:paraId="5DDC54E5" w14:textId="77777777">
                                                                                                  <w:trPr>
                                                                                                    <w:tblCellSpacing w:w="0" w:type="dxa"/>
                                                                                                    <w:jc w:val="center"/>
                                                                                                  </w:trPr>
                                                                                                  <w:tc>
                                                                                                    <w:tcPr>
                                                                                                      <w:tcW w:w="0" w:type="auto"/>
                                                                                                      <w:tcBorders>
                                                                                                        <w:top w:val="nil"/>
                                                                                                        <w:left w:val="nil"/>
                                                                                                        <w:bottom w:val="nil"/>
                                                                                                        <w:right w:val="nil"/>
                                                                                                      </w:tcBorders>
                                                                                                      <w:hideMark/>
                                                                                                    </w:tcPr>
                                                                                                    <w:p w14:paraId="5259E61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drawing>
                                                                                                          <wp:inline distT="0" distB="0" distL="0" distR="0" wp14:anchorId="09F4E76E" wp14:editId="5864B17F">
                                                                                                            <wp:extent cx="2409190" cy="3033395"/>
                                                                                                            <wp:effectExtent l="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190" cy="3033395"/>
                                                                                                                    </a:xfrm>
                                                                                                                    <a:prstGeom prst="rect">
                                                                                                                      <a:avLst/>
                                                                                                                    </a:prstGeom>
                                                                                                                    <a:noFill/>
                                                                                                                    <a:ln>
                                                                                                                      <a:noFill/>
                                                                                                                    </a:ln>
                                                                                                                  </pic:spPr>
                                                                                                                </pic:pic>
                                                                                                              </a:graphicData>
                                                                                                            </a:graphic>
                                                                                                          </wp:inline>
                                                                                                        </w:drawing>
                                                                                                      </w:r>
                                                                                                    </w:p>
                                                                                                  </w:tc>
                                                                                                </w:tr>
                                                                                              </w:tbl>
                                                                                              <w:p w14:paraId="68B1C7E8"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074EECA5"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1CF3EA1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A73A45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9DB4388"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132B96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091EACD8"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D6C4B7B"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4EF555EF"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3FACFC3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3BDB3C3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4040D919"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4C0D303D" w14:textId="77777777">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E30631" w:rsidRPr="00E30631" w14:paraId="19ECC81A" w14:textId="77777777">
                                      <w:trPr>
                                        <w:tblCellSpacing w:w="0" w:type="dxa"/>
                                        <w:jc w:val="center"/>
                                      </w:trPr>
                                      <w:tc>
                                        <w:tcPr>
                                          <w:tcW w:w="0" w:type="auto"/>
                                          <w:tcBorders>
                                            <w:top w:val="single" w:sz="18" w:space="0" w:color="CA6628"/>
                                          </w:tcBorders>
                                          <w:hideMark/>
                                        </w:tcPr>
                                        <w:p w14:paraId="1E5765E5" w14:textId="77777777" w:rsidR="00E30631" w:rsidRPr="00E30631" w:rsidRDefault="00E30631" w:rsidP="00E30631">
                                          <w:pPr>
                                            <w:spacing w:after="0" w:line="0" w:lineRule="auto"/>
                                            <w:rPr>
                                              <w:rFonts w:ascii="Times New Roman" w:eastAsia="Times New Roman" w:hAnsi="Times New Roman" w:cs="Times New Roman"/>
                                              <w:kern w:val="0"/>
                                              <w:sz w:val="2"/>
                                              <w:szCs w:val="2"/>
                                              <w:lang w:eastAsia="en-AU"/>
                                              <w14:ligatures w14:val="none"/>
                                            </w:rPr>
                                          </w:pPr>
                                          <w:r w:rsidRPr="00E30631">
                                            <w:rPr>
                                              <w:rFonts w:ascii="Times New Roman" w:eastAsia="Times New Roman" w:hAnsi="Times New Roman" w:cs="Times New Roman"/>
                                              <w:kern w:val="0"/>
                                              <w:sz w:val="2"/>
                                              <w:szCs w:val="2"/>
                                              <w:lang w:eastAsia="en-AU"/>
                                              <w14:ligatures w14:val="none"/>
                                            </w:rPr>
                                            <w:t> </w:t>
                                          </w:r>
                                        </w:p>
                                      </w:tc>
                                    </w:tr>
                                  </w:tbl>
                                  <w:p w14:paraId="2BC552F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3BE91F62" w14:textId="77777777">
                                <w:trPr>
                                  <w:tblCellSpacing w:w="0" w:type="dxa"/>
                                </w:trPr>
                                <w:tc>
                                  <w:tcPr>
                                    <w:tcW w:w="0" w:type="auto"/>
                                    <w:tcBorders>
                                      <w:top w:val="nil"/>
                                      <w:left w:val="nil"/>
                                      <w:bottom w:val="nil"/>
                                      <w:right w:val="nil"/>
                                    </w:tcBorders>
                                    <w:shd w:val="clear" w:color="auto" w:fill="E2F3F7"/>
                                    <w:tcMar>
                                      <w:top w:w="15" w:type="dxa"/>
                                      <w:left w:w="0" w:type="dxa"/>
                                      <w:bottom w:w="0" w:type="dxa"/>
                                      <w:right w:w="0" w:type="dxa"/>
                                    </w:tcMar>
                                    <w:hideMark/>
                                  </w:tcPr>
                                  <w:p w14:paraId="310071D2" w14:textId="033A8F33"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bl>
                                    <w:tblPr>
                                      <w:tblpPr w:leftFromText="45" w:rightFromText="45" w:vertAnchor="text"/>
                                      <w:tblW w:w="6690" w:type="dxa"/>
                                      <w:tblCellSpacing w:w="0" w:type="dxa"/>
                                      <w:tblCellMar>
                                        <w:left w:w="0" w:type="dxa"/>
                                        <w:right w:w="0" w:type="dxa"/>
                                      </w:tblCellMar>
                                      <w:tblLook w:val="04A0" w:firstRow="1" w:lastRow="0" w:firstColumn="1" w:lastColumn="0" w:noHBand="0" w:noVBand="1"/>
                                    </w:tblPr>
                                    <w:tblGrid>
                                      <w:gridCol w:w="6697"/>
                                    </w:tblGrid>
                                    <w:tr w:rsidR="00E30631" w:rsidRPr="00E30631" w14:paraId="2A68034D" w14:textId="77777777">
                                      <w:trPr>
                                        <w:tblCellSpacing w:w="0" w:type="dxa"/>
                                      </w:trPr>
                                      <w:tc>
                                        <w:tcPr>
                                          <w:tcW w:w="0" w:type="auto"/>
                                          <w:tcBorders>
                                            <w:top w:val="nil"/>
                                            <w:left w:val="nil"/>
                                            <w:bottom w:val="nil"/>
                                            <w:right w:val="nil"/>
                                          </w:tcBorders>
                                          <w:hideMark/>
                                        </w:tcPr>
                                        <w:p w14:paraId="791B611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noProof/>
                                              <w:kern w:val="0"/>
                                              <w:sz w:val="24"/>
                                              <w:szCs w:val="24"/>
                                              <w:lang w:eastAsia="en-AU"/>
                                              <w14:ligatures w14:val="none"/>
                                            </w:rPr>
                                            <w:lastRenderedPageBreak/>
                                            <w:drawing>
                                              <wp:inline distT="0" distB="0" distL="0" distR="0" wp14:anchorId="40A601F5" wp14:editId="3BA5EB12">
                                                <wp:extent cx="4252595" cy="1030605"/>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2595" cy="1030605"/>
                                                        </a:xfrm>
                                                        <a:prstGeom prst="rect">
                                                          <a:avLst/>
                                                        </a:prstGeom>
                                                        <a:noFill/>
                                                        <a:ln>
                                                          <a:noFill/>
                                                        </a:ln>
                                                      </pic:spPr>
                                                    </pic:pic>
                                                  </a:graphicData>
                                                </a:graphic>
                                              </wp:inline>
                                            </w:drawing>
                                          </w:r>
                                        </w:p>
                                      </w:tc>
                                    </w:tr>
                                  </w:tbl>
                                  <w:p w14:paraId="73535BF0"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5FFB0484"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r w:rsidR="00E30631" w:rsidRPr="00E30631" w14:paraId="6576A9D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30631" w:rsidRPr="00E30631" w14:paraId="0B6E7D0C"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E2F3F7"/>
                                            <w:tblCellMar>
                                              <w:top w:w="15" w:type="dxa"/>
                                              <w:left w:w="15" w:type="dxa"/>
                                              <w:bottom w:w="15" w:type="dxa"/>
                                              <w:right w:w="15" w:type="dxa"/>
                                            </w:tblCellMar>
                                            <w:tblLook w:val="04A0" w:firstRow="1" w:lastRow="0" w:firstColumn="1" w:lastColumn="0" w:noHBand="0" w:noVBand="1"/>
                                          </w:tblPr>
                                          <w:tblGrid>
                                            <w:gridCol w:w="9900"/>
                                          </w:tblGrid>
                                          <w:tr w:rsidR="00E30631" w:rsidRPr="00E30631" w14:paraId="48B25588" w14:textId="77777777">
                                            <w:trPr>
                                              <w:tblCellSpacing w:w="15" w:type="dxa"/>
                                            </w:trPr>
                                            <w:tc>
                                              <w:tcPr>
                                                <w:tcW w:w="0" w:type="auto"/>
                                                <w:shd w:val="clear" w:color="auto" w:fill="E2F3F7"/>
                                                <w:tcMar>
                                                  <w:top w:w="180" w:type="dxa"/>
                                                  <w:left w:w="360" w:type="dxa"/>
                                                  <w:bottom w:w="180" w:type="dxa"/>
                                                  <w:right w:w="360" w:type="dxa"/>
                                                </w:tcMar>
                                                <w:vAlign w:val="center"/>
                                                <w:hideMark/>
                                              </w:tcPr>
                                              <w:p w14:paraId="7965CDDC" w14:textId="77777777" w:rsidR="00E30631" w:rsidRPr="00E30631" w:rsidRDefault="00E30631" w:rsidP="00E30631">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en-AU"/>
                                                    <w14:ligatures w14:val="none"/>
                                                  </w:rPr>
                                                </w:pPr>
                                                <w:r w:rsidRPr="00E30631">
                                                  <w:rPr>
                                                    <w:rFonts w:ascii="Times New Roman" w:eastAsia="Times New Roman" w:hAnsi="Times New Roman" w:cs="Times New Roman"/>
                                                    <w:b/>
                                                    <w:bCs/>
                                                    <w:kern w:val="0"/>
                                                    <w:sz w:val="27"/>
                                                    <w:szCs w:val="27"/>
                                                    <w:lang w:eastAsia="en-AU"/>
                                                    <w14:ligatures w14:val="none"/>
                                                  </w:rPr>
                                                  <w:lastRenderedPageBreak/>
                                                  <w:t>We invite you to join the Dinner Plain Community Association</w:t>
                                                </w:r>
                                              </w:p>
                                              <w:p w14:paraId="51977A44" w14:textId="77777777" w:rsidR="00E30631" w:rsidRPr="00E30631" w:rsidRDefault="00E30631" w:rsidP="00E3063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p w14:paraId="3B3A5A98" w14:textId="77777777" w:rsidR="00E30631" w:rsidRPr="00E30631" w:rsidRDefault="00E30631" w:rsidP="00E30631">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This is your chance to share your views and work with other active community members to ensure that Dinner Plain remains a unique Alpine village where residents and visitors can enjoy both Summer and Winter activities.</w:t>
                                                </w:r>
                                              </w:p>
                                            </w:tc>
                                          </w:tr>
                                        </w:tbl>
                                        <w:p w14:paraId="7C8813D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28BFE9BC"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r w:rsidR="00E30631" w:rsidRPr="00E30631" w14:paraId="57E5A6FF" w14:textId="77777777">
                                <w:trPr>
                                  <w:tblCellSpacing w:w="0" w:type="dxa"/>
                                </w:trPr>
                                <w:tc>
                                  <w:tcPr>
                                    <w:tcW w:w="0" w:type="auto"/>
                                    <w:tcBorders>
                                      <w:top w:val="nil"/>
                                      <w:left w:val="nil"/>
                                      <w:bottom w:val="nil"/>
                                      <w:right w:val="nil"/>
                                    </w:tcBorders>
                                    <w:shd w:val="clear" w:color="auto" w:fill="E2F3F7"/>
                                    <w:tcMar>
                                      <w:top w:w="180" w:type="dxa"/>
                                      <w:left w:w="360" w:type="dxa"/>
                                      <w:bottom w:w="180" w:type="dxa"/>
                                      <w:right w:w="360" w:type="dxa"/>
                                    </w:tcMar>
                                    <w:hideMark/>
                                  </w:tcPr>
                                  <w:p w14:paraId="145F5197"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bl>
                                    <w:tblPr>
                                      <w:tblW w:w="4230" w:type="dxa"/>
                                      <w:jc w:val="center"/>
                                      <w:tblCellSpacing w:w="0" w:type="dxa"/>
                                      <w:tblCellMar>
                                        <w:left w:w="0" w:type="dxa"/>
                                        <w:right w:w="0" w:type="dxa"/>
                                      </w:tblCellMar>
                                      <w:tblLook w:val="04A0" w:firstRow="1" w:lastRow="0" w:firstColumn="1" w:lastColumn="0" w:noHBand="0" w:noVBand="1"/>
                                    </w:tblPr>
                                    <w:tblGrid>
                                      <w:gridCol w:w="4230"/>
                                    </w:tblGrid>
                                    <w:tr w:rsidR="00E30631" w:rsidRPr="00E30631" w14:paraId="00F997D7" w14:textId="77777777">
                                      <w:trPr>
                                        <w:tblCellSpacing w:w="0" w:type="dxa"/>
                                        <w:jc w:val="center"/>
                                      </w:trPr>
                                      <w:tc>
                                        <w:tcPr>
                                          <w:tcW w:w="0" w:type="auto"/>
                                          <w:shd w:val="clear" w:color="auto" w:fill="CA6628"/>
                                          <w:hideMark/>
                                        </w:tcPr>
                                        <w:p w14:paraId="27C9BA37"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hyperlink r:id="rId22" w:tgtFrame="_blank" w:history="1">
                                            <w:r w:rsidRPr="00E30631">
                                              <w:rPr>
                                                <w:rFonts w:ascii="Arial" w:eastAsia="Times New Roman" w:hAnsi="Arial" w:cs="Arial"/>
                                                <w:b/>
                                                <w:bCs/>
                                                <w:color w:val="FFFFFF"/>
                                                <w:kern w:val="0"/>
                                                <w:sz w:val="24"/>
                                                <w:szCs w:val="24"/>
                                                <w:u w:val="single"/>
                                                <w:bdr w:val="single" w:sz="6" w:space="12" w:color="CA6628" w:frame="1"/>
                                                <w:shd w:val="clear" w:color="auto" w:fill="CA6628"/>
                                                <w:lang w:eastAsia="en-AU"/>
                                                <w14:ligatures w14:val="none"/>
                                              </w:rPr>
                                              <w:t xml:space="preserve">Become a </w:t>
                                            </w:r>
                                            <w:proofErr w:type="gramStart"/>
                                            <w:r w:rsidRPr="00E30631">
                                              <w:rPr>
                                                <w:rFonts w:ascii="Arial" w:eastAsia="Times New Roman" w:hAnsi="Arial" w:cs="Arial"/>
                                                <w:b/>
                                                <w:bCs/>
                                                <w:color w:val="FFFFFF"/>
                                                <w:kern w:val="0"/>
                                                <w:sz w:val="24"/>
                                                <w:szCs w:val="24"/>
                                                <w:u w:val="single"/>
                                                <w:bdr w:val="single" w:sz="6" w:space="12" w:color="CA6628" w:frame="1"/>
                                                <w:shd w:val="clear" w:color="auto" w:fill="CA6628"/>
                                                <w:lang w:eastAsia="en-AU"/>
                                                <w14:ligatures w14:val="none"/>
                                              </w:rPr>
                                              <w:t>Member</w:t>
                                            </w:r>
                                            <w:proofErr w:type="gramEnd"/>
                                          </w:hyperlink>
                                        </w:p>
                                      </w:tc>
                                    </w:tr>
                                  </w:tbl>
                                  <w:p w14:paraId="0242CE01"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r w:rsidRPr="00E30631">
                                      <w:rPr>
                                        <w:rFonts w:ascii="Times New Roman" w:eastAsia="Times New Roman" w:hAnsi="Times New Roman" w:cs="Times New Roman"/>
                                        <w:kern w:val="0"/>
                                        <w:sz w:val="24"/>
                                        <w:szCs w:val="24"/>
                                        <w:lang w:eastAsia="en-AU"/>
                                        <w14:ligatures w14:val="none"/>
                                      </w:rPr>
                                      <w:t> </w:t>
                                    </w:r>
                                  </w:p>
                                </w:tc>
                              </w:tr>
                            </w:tbl>
                            <w:p w14:paraId="2044778A"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17D920BB"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6CB6C8F3" w14:textId="77777777" w:rsidR="00E30631" w:rsidRPr="00E30631" w:rsidRDefault="00E30631" w:rsidP="00E30631">
                  <w:pPr>
                    <w:spacing w:after="0" w:line="240" w:lineRule="auto"/>
                    <w:rPr>
                      <w:rFonts w:ascii="Times New Roman" w:eastAsia="Times New Roman" w:hAnsi="Times New Roman" w:cs="Times New Roman"/>
                      <w:kern w:val="0"/>
                      <w:sz w:val="24"/>
                      <w:szCs w:val="24"/>
                      <w:lang w:eastAsia="en-AU"/>
                      <w14:ligatures w14:val="none"/>
                    </w:rPr>
                  </w:pPr>
                </w:p>
              </w:tc>
            </w:tr>
          </w:tbl>
          <w:p w14:paraId="54256B05" w14:textId="77777777" w:rsidR="00E30631" w:rsidRPr="00E30631" w:rsidRDefault="00E30631" w:rsidP="00E30631">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5170EFFB" w14:textId="77777777" w:rsidR="00091DA8" w:rsidRDefault="00091DA8"/>
    <w:sectPr w:rsidR="00091DA8" w:rsidSect="00E306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631"/>
    <w:rsid w:val="00091DA8"/>
    <w:rsid w:val="001C73A7"/>
    <w:rsid w:val="004A5BBA"/>
    <w:rsid w:val="006E40B0"/>
    <w:rsid w:val="008644B4"/>
    <w:rsid w:val="00D15D09"/>
    <w:rsid w:val="00DC6DD2"/>
    <w:rsid w:val="00DE339C"/>
    <w:rsid w:val="00E30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EFA5D"/>
  <w15:chartTrackingRefBased/>
  <w15:docId w15:val="{E27A9A54-C425-4587-A859-8633A8165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6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06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06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06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06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06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6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6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6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6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06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06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06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063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06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6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6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631"/>
    <w:rPr>
      <w:rFonts w:eastAsiaTheme="majorEastAsia" w:cstheme="majorBidi"/>
      <w:color w:val="272727" w:themeColor="text1" w:themeTint="D8"/>
    </w:rPr>
  </w:style>
  <w:style w:type="paragraph" w:styleId="Title">
    <w:name w:val="Title"/>
    <w:basedOn w:val="Normal"/>
    <w:next w:val="Normal"/>
    <w:link w:val="TitleChar"/>
    <w:uiPriority w:val="10"/>
    <w:qFormat/>
    <w:rsid w:val="00E306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6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06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06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0631"/>
    <w:pPr>
      <w:spacing w:before="160"/>
      <w:jc w:val="center"/>
    </w:pPr>
    <w:rPr>
      <w:i/>
      <w:iCs/>
      <w:color w:val="404040" w:themeColor="text1" w:themeTint="BF"/>
    </w:rPr>
  </w:style>
  <w:style w:type="character" w:customStyle="1" w:styleId="QuoteChar">
    <w:name w:val="Quote Char"/>
    <w:basedOn w:val="DefaultParagraphFont"/>
    <w:link w:val="Quote"/>
    <w:uiPriority w:val="29"/>
    <w:rsid w:val="00E30631"/>
    <w:rPr>
      <w:i/>
      <w:iCs/>
      <w:color w:val="404040" w:themeColor="text1" w:themeTint="BF"/>
    </w:rPr>
  </w:style>
  <w:style w:type="paragraph" w:styleId="ListParagraph">
    <w:name w:val="List Paragraph"/>
    <w:basedOn w:val="Normal"/>
    <w:uiPriority w:val="34"/>
    <w:qFormat/>
    <w:rsid w:val="00E30631"/>
    <w:pPr>
      <w:ind w:left="720"/>
      <w:contextualSpacing/>
    </w:pPr>
  </w:style>
  <w:style w:type="character" w:styleId="IntenseEmphasis">
    <w:name w:val="Intense Emphasis"/>
    <w:basedOn w:val="DefaultParagraphFont"/>
    <w:uiPriority w:val="21"/>
    <w:qFormat/>
    <w:rsid w:val="00E30631"/>
    <w:rPr>
      <w:i/>
      <w:iCs/>
      <w:color w:val="2F5496" w:themeColor="accent1" w:themeShade="BF"/>
    </w:rPr>
  </w:style>
  <w:style w:type="paragraph" w:styleId="IntenseQuote">
    <w:name w:val="Intense Quote"/>
    <w:basedOn w:val="Normal"/>
    <w:next w:val="Normal"/>
    <w:link w:val="IntenseQuoteChar"/>
    <w:uiPriority w:val="30"/>
    <w:qFormat/>
    <w:rsid w:val="00E306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0631"/>
    <w:rPr>
      <w:i/>
      <w:iCs/>
      <w:color w:val="2F5496" w:themeColor="accent1" w:themeShade="BF"/>
    </w:rPr>
  </w:style>
  <w:style w:type="character" w:styleId="IntenseReference">
    <w:name w:val="Intense Reference"/>
    <w:basedOn w:val="DefaultParagraphFont"/>
    <w:uiPriority w:val="32"/>
    <w:qFormat/>
    <w:rsid w:val="00E3063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dpcommunity.us21.list-manage.com/track/click?u=ac8da72c1a7863279bc98c66e&amp;id=4c88ce16bf&amp;e=55c79b4c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971</Words>
  <Characters>5537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Hall</dc:creator>
  <cp:keywords/>
  <dc:description/>
  <cp:lastModifiedBy>Donna Hall</cp:lastModifiedBy>
  <cp:revision>1</cp:revision>
  <dcterms:created xsi:type="dcterms:W3CDTF">2026-04-01T03:33:00Z</dcterms:created>
  <dcterms:modified xsi:type="dcterms:W3CDTF">2026-04-01T03:55:00Z</dcterms:modified>
</cp:coreProperties>
</file>